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9F19" w14:textId="77777777" w:rsidR="00EA5E99" w:rsidRPr="00B00E54" w:rsidRDefault="00EA5E99" w:rsidP="003D31CD">
      <w:pPr>
        <w:pStyle w:val="a3"/>
        <w:spacing w:before="0" w:beforeAutospacing="0" w:after="0" w:afterAutospacing="0"/>
        <w:jc w:val="center"/>
        <w:rPr>
          <w:b/>
          <w:lang w:val="en-US"/>
        </w:rPr>
      </w:pPr>
    </w:p>
    <w:p w14:paraId="60494BF6" w14:textId="77777777" w:rsidR="00181A04" w:rsidRPr="00B00E54" w:rsidRDefault="0045338B" w:rsidP="003D31CD">
      <w:pPr>
        <w:pStyle w:val="a3"/>
        <w:spacing w:before="0" w:beforeAutospacing="0" w:after="0" w:afterAutospacing="0"/>
        <w:jc w:val="center"/>
        <w:rPr>
          <w:b/>
        </w:rPr>
      </w:pPr>
      <w:r w:rsidRPr="00B00E54">
        <w:rPr>
          <w:b/>
        </w:rPr>
        <w:t xml:space="preserve">Список </w:t>
      </w:r>
      <w:r w:rsidR="00956258" w:rsidRPr="00B00E54">
        <w:rPr>
          <w:b/>
        </w:rPr>
        <w:t>научных трудов</w:t>
      </w:r>
      <w:r w:rsidR="00181A04" w:rsidRPr="00B00E54">
        <w:rPr>
          <w:b/>
          <w:lang w:val="kk-KZ"/>
        </w:rPr>
        <w:t xml:space="preserve"> в </w:t>
      </w:r>
      <w:r w:rsidR="00181A04" w:rsidRPr="00B00E54">
        <w:rPr>
          <w:b/>
        </w:rPr>
        <w:t>международных рецензируемых научных журналах,</w:t>
      </w:r>
      <w:r w:rsidRPr="00B00E54">
        <w:rPr>
          <w:b/>
        </w:rPr>
        <w:t xml:space="preserve"> </w:t>
      </w:r>
    </w:p>
    <w:p w14:paraId="76F3F9F3" w14:textId="547DF801" w:rsidR="00156ED5" w:rsidRDefault="00A03D84" w:rsidP="00156ED5">
      <w:pPr>
        <w:pStyle w:val="a3"/>
        <w:spacing w:before="0" w:beforeAutospacing="0" w:after="0" w:afterAutospacing="0"/>
        <w:jc w:val="center"/>
        <w:rPr>
          <w:b/>
        </w:rPr>
      </w:pPr>
      <w:r w:rsidRPr="00B00E54">
        <w:rPr>
          <w:b/>
        </w:rPr>
        <w:t>входящих в базы Scopus и</w:t>
      </w:r>
      <w:r w:rsidR="006D3119">
        <w:rPr>
          <w:b/>
          <w:lang w:val="kk-KZ"/>
        </w:rPr>
        <w:t xml:space="preserve"> </w:t>
      </w:r>
      <w:r w:rsidRPr="00B00E54">
        <w:rPr>
          <w:b/>
        </w:rPr>
        <w:t>Web</w:t>
      </w:r>
      <w:r w:rsidR="006D3119">
        <w:rPr>
          <w:b/>
          <w:lang w:val="kk-KZ"/>
        </w:rPr>
        <w:t xml:space="preserve"> </w:t>
      </w:r>
      <w:r w:rsidRPr="00B00E54">
        <w:rPr>
          <w:b/>
        </w:rPr>
        <w:t>of</w:t>
      </w:r>
      <w:r w:rsidR="006D3119">
        <w:rPr>
          <w:b/>
          <w:lang w:val="kk-KZ"/>
        </w:rPr>
        <w:t xml:space="preserve"> </w:t>
      </w:r>
      <w:r w:rsidR="00A5162F">
        <w:rPr>
          <w:b/>
          <w:lang w:val="en-US"/>
        </w:rPr>
        <w:t>Science</w:t>
      </w:r>
      <w:r w:rsidRPr="00B00E54">
        <w:rPr>
          <w:b/>
        </w:rPr>
        <w:t xml:space="preserve"> </w:t>
      </w:r>
    </w:p>
    <w:p w14:paraId="08C8DA77" w14:textId="362612CB" w:rsidR="00B4285D" w:rsidRPr="00732AF5" w:rsidRDefault="00732AF5" w:rsidP="00B4285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kk-KZ"/>
        </w:rPr>
        <w:t>Алимбаев</w:t>
      </w:r>
      <w:r w:rsidR="006D3119">
        <w:rPr>
          <w:b/>
          <w:lang w:val="kk-KZ"/>
        </w:rPr>
        <w:t xml:space="preserve"> </w:t>
      </w:r>
      <w:r>
        <w:rPr>
          <w:b/>
          <w:lang w:val="kk-KZ"/>
        </w:rPr>
        <w:t>Чингиз</w:t>
      </w:r>
      <w:r w:rsidR="006D3119">
        <w:rPr>
          <w:b/>
          <w:lang w:val="kk-KZ"/>
        </w:rPr>
        <w:t xml:space="preserve"> </w:t>
      </w:r>
      <w:r>
        <w:rPr>
          <w:b/>
          <w:lang w:val="kk-KZ"/>
        </w:rPr>
        <w:t>Абдраимович</w:t>
      </w:r>
    </w:p>
    <w:p w14:paraId="1C71AC06" w14:textId="77777777" w:rsidR="00B4285D" w:rsidRPr="00B4285D" w:rsidRDefault="00B4285D" w:rsidP="00B4285D">
      <w:pPr>
        <w:pStyle w:val="a3"/>
        <w:spacing w:before="0" w:beforeAutospacing="0" w:after="0" w:afterAutospacing="0"/>
        <w:jc w:val="center"/>
        <w:rPr>
          <w:b/>
          <w:lang w:val="kk-KZ"/>
        </w:rPr>
      </w:pPr>
    </w:p>
    <w:p w14:paraId="4FE11CC6" w14:textId="1E66D169" w:rsidR="003D31CD" w:rsidRPr="00B4285D" w:rsidRDefault="0045338B" w:rsidP="00B4285D">
      <w:pPr>
        <w:pStyle w:val="a3"/>
        <w:spacing w:before="0" w:beforeAutospacing="0" w:after="0" w:afterAutospacing="0"/>
        <w:rPr>
          <w:lang w:val="kk-KZ"/>
        </w:rPr>
      </w:pPr>
      <w:r w:rsidRPr="00B4285D">
        <w:rPr>
          <w:lang w:val="kk-KZ"/>
        </w:rPr>
        <w:t>Идентификаторы автора:</w:t>
      </w:r>
      <w:r w:rsidRPr="00B4285D">
        <w:rPr>
          <w:lang w:val="kk-KZ"/>
        </w:rPr>
        <w:br/>
      </w:r>
      <w:r w:rsidR="003D31CD" w:rsidRPr="00B4285D">
        <w:rPr>
          <w:lang w:val="kk-KZ"/>
        </w:rPr>
        <w:t>Scopus Author ID:</w:t>
      </w:r>
      <w:r w:rsidR="006D3119">
        <w:rPr>
          <w:lang w:val="kk-KZ"/>
        </w:rPr>
        <w:t xml:space="preserve"> </w:t>
      </w:r>
      <w:r w:rsidR="00732AF5" w:rsidRPr="00732AF5">
        <w:rPr>
          <w:lang w:val="kk-KZ"/>
        </w:rPr>
        <w:t>57782820400</w:t>
      </w:r>
    </w:p>
    <w:p w14:paraId="0A19B36C" w14:textId="666F6999" w:rsidR="003D31CD" w:rsidRPr="00732AF5" w:rsidRDefault="003D31CD" w:rsidP="003D31CD">
      <w:pPr>
        <w:pStyle w:val="a3"/>
        <w:spacing w:before="0" w:beforeAutospacing="0" w:after="0" w:afterAutospacing="0"/>
        <w:rPr>
          <w:lang w:val="en-US"/>
        </w:rPr>
      </w:pPr>
      <w:r w:rsidRPr="00B4285D">
        <w:rPr>
          <w:lang w:val="en-US"/>
        </w:rPr>
        <w:t>Web of Science Researcher ID:</w:t>
      </w:r>
      <w:r w:rsidR="006D3119">
        <w:rPr>
          <w:lang w:val="kk-KZ"/>
        </w:rPr>
        <w:t xml:space="preserve"> </w:t>
      </w:r>
      <w:r w:rsidR="00732AF5" w:rsidRPr="00732AF5">
        <w:rPr>
          <w:lang w:val="en-US"/>
        </w:rPr>
        <w:t>ADS-0887-2022</w:t>
      </w:r>
    </w:p>
    <w:p w14:paraId="1704E165" w14:textId="63B3F763" w:rsidR="0045338B" w:rsidRPr="00B4285D" w:rsidRDefault="003D31CD" w:rsidP="003D31CD">
      <w:pPr>
        <w:pStyle w:val="a3"/>
        <w:spacing w:before="0" w:beforeAutospacing="0" w:after="0" w:afterAutospacing="0"/>
      </w:pPr>
      <w:r w:rsidRPr="00B4285D">
        <w:t>ORCID:</w:t>
      </w:r>
      <w:r w:rsidR="006D3119">
        <w:rPr>
          <w:lang w:val="kk-KZ"/>
        </w:rPr>
        <w:t xml:space="preserve"> </w:t>
      </w:r>
      <w:hyperlink r:id="rId11" w:history="1">
        <w:r w:rsidR="006D3119" w:rsidRPr="00CA7713">
          <w:rPr>
            <w:rStyle w:val="aa"/>
          </w:rPr>
          <w:t>https://orcid.org/0000-0003-0160-1943</w:t>
        </w:r>
      </w:hyperlink>
    </w:p>
    <w:p w14:paraId="3147AB25" w14:textId="77777777" w:rsidR="009C4216" w:rsidRPr="00B00E54" w:rsidRDefault="009C4216" w:rsidP="00A03D84">
      <w:pPr>
        <w:pStyle w:val="a3"/>
        <w:spacing w:before="0" w:beforeAutospacing="0" w:after="0" w:afterAutospacing="0"/>
      </w:pPr>
    </w:p>
    <w:tbl>
      <w:tblPr>
        <w:tblStyle w:val="a8"/>
        <w:tblW w:w="15038" w:type="dxa"/>
        <w:tblLayout w:type="fixed"/>
        <w:tblLook w:val="04A0" w:firstRow="1" w:lastRow="0" w:firstColumn="1" w:lastColumn="0" w:noHBand="0" w:noVBand="1"/>
      </w:tblPr>
      <w:tblGrid>
        <w:gridCol w:w="542"/>
        <w:gridCol w:w="2997"/>
        <w:gridCol w:w="1276"/>
        <w:gridCol w:w="2425"/>
        <w:gridCol w:w="1402"/>
        <w:gridCol w:w="1277"/>
        <w:gridCol w:w="1700"/>
        <w:gridCol w:w="1984"/>
        <w:gridCol w:w="1435"/>
      </w:tblGrid>
      <w:tr w:rsidR="00B00E54" w:rsidRPr="00ED4A80" w14:paraId="32F5B975" w14:textId="77777777" w:rsidTr="00041C8E">
        <w:tc>
          <w:tcPr>
            <w:tcW w:w="542" w:type="dxa"/>
          </w:tcPr>
          <w:p w14:paraId="257D80E9" w14:textId="77777777" w:rsidR="009C4216" w:rsidRPr="00ED4A80" w:rsidRDefault="009C4216" w:rsidP="009C4216">
            <w:pPr>
              <w:pStyle w:val="a3"/>
              <w:spacing w:before="0" w:beforeAutospacing="0" w:after="0" w:afterAutospacing="0"/>
            </w:pPr>
            <w:r w:rsidRPr="00ED4A80">
              <w:t>№ п/п</w:t>
            </w:r>
          </w:p>
        </w:tc>
        <w:tc>
          <w:tcPr>
            <w:tcW w:w="2997" w:type="dxa"/>
          </w:tcPr>
          <w:p w14:paraId="5AC735A5" w14:textId="77777777" w:rsidR="009C4216" w:rsidRPr="00ED4A80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ED4A80">
              <w:t>Название публикации</w:t>
            </w:r>
          </w:p>
        </w:tc>
        <w:tc>
          <w:tcPr>
            <w:tcW w:w="1276" w:type="dxa"/>
          </w:tcPr>
          <w:p w14:paraId="2761F454" w14:textId="77777777" w:rsidR="009C4216" w:rsidRPr="00ED4A80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ED4A80">
              <w:t xml:space="preserve">Тип публикации </w:t>
            </w:r>
          </w:p>
        </w:tc>
        <w:tc>
          <w:tcPr>
            <w:tcW w:w="2425" w:type="dxa"/>
          </w:tcPr>
          <w:p w14:paraId="73E6F7E1" w14:textId="77777777" w:rsidR="009C4216" w:rsidRPr="00ED4A80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ED4A80">
              <w:t>Наименование журнала, год публикации, DOI</w:t>
            </w:r>
          </w:p>
        </w:tc>
        <w:tc>
          <w:tcPr>
            <w:tcW w:w="1402" w:type="dxa"/>
          </w:tcPr>
          <w:p w14:paraId="7EC069DF" w14:textId="02010E4D" w:rsidR="009C4216" w:rsidRPr="00ED4A80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ED4A80">
              <w:t>Импакт-фактор журнала, квартиль и область науки по данным Journal Citation Reports</w:t>
            </w:r>
            <w:r w:rsidR="006D3119">
              <w:rPr>
                <w:lang w:val="kk-KZ"/>
              </w:rPr>
              <w:t xml:space="preserve"> </w:t>
            </w:r>
            <w:r w:rsidRPr="00ED4A80">
              <w:t>за год публикации</w:t>
            </w:r>
          </w:p>
        </w:tc>
        <w:tc>
          <w:tcPr>
            <w:tcW w:w="1277" w:type="dxa"/>
          </w:tcPr>
          <w:p w14:paraId="36AA8906" w14:textId="77777777" w:rsidR="009C4216" w:rsidRPr="00ED4A80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lang w:val="en-US"/>
              </w:rPr>
            </w:pPr>
            <w:r w:rsidRPr="00ED4A80">
              <w:t>Индекс</w:t>
            </w:r>
            <w:r w:rsidRPr="00ED4A80">
              <w:rPr>
                <w:lang w:val="en-US"/>
              </w:rPr>
              <w:t xml:space="preserve"> </w:t>
            </w:r>
            <w:r w:rsidRPr="00ED4A80">
              <w:t>в</w:t>
            </w:r>
            <w:r w:rsidRPr="00ED4A80">
              <w:rPr>
                <w:lang w:val="en-US"/>
              </w:rPr>
              <w:t xml:space="preserve"> </w:t>
            </w:r>
            <w:r w:rsidRPr="00ED4A80">
              <w:t>базе</w:t>
            </w:r>
            <w:r w:rsidRPr="00ED4A80">
              <w:rPr>
                <w:lang w:val="en-US"/>
              </w:rPr>
              <w:t xml:space="preserve"> </w:t>
            </w:r>
            <w:r w:rsidRPr="00ED4A80">
              <w:t>данных</w:t>
            </w:r>
            <w:r w:rsidRPr="00ED4A80">
              <w:rPr>
                <w:lang w:val="en-US"/>
              </w:rPr>
              <w:t xml:space="preserve"> Web of Science Core Collection </w:t>
            </w:r>
          </w:p>
        </w:tc>
        <w:tc>
          <w:tcPr>
            <w:tcW w:w="1700" w:type="dxa"/>
          </w:tcPr>
          <w:p w14:paraId="47576C24" w14:textId="77777777" w:rsidR="009C4216" w:rsidRPr="00ED4A80" w:rsidRDefault="00F77F95" w:rsidP="00041C8E">
            <w:pPr>
              <w:pStyle w:val="a3"/>
              <w:spacing w:before="0" w:beforeAutospacing="0" w:after="0" w:afterAutospacing="0"/>
              <w:ind w:right="-117"/>
            </w:pPr>
            <w:r w:rsidRPr="00ED4A80">
              <w:t xml:space="preserve">CiteScore </w:t>
            </w:r>
            <w:r w:rsidR="009C4216" w:rsidRPr="00ED4A80">
              <w:t>журнала, процентиль и о</w:t>
            </w:r>
            <w:r w:rsidRPr="00ED4A80">
              <w:t xml:space="preserve">бласть науки по данным Scopus </w:t>
            </w:r>
            <w:r w:rsidR="009C4216" w:rsidRPr="00ED4A80">
              <w:t>за год публикации</w:t>
            </w:r>
          </w:p>
        </w:tc>
        <w:tc>
          <w:tcPr>
            <w:tcW w:w="1984" w:type="dxa"/>
          </w:tcPr>
          <w:p w14:paraId="7FDC8D6C" w14:textId="77777777" w:rsidR="009C4216" w:rsidRPr="00ED4A80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ED4A80">
              <w:t>ФИО авторов (</w:t>
            </w:r>
            <w:r w:rsidR="00F77F95" w:rsidRPr="00ED4A80">
              <w:t>со</w:t>
            </w:r>
            <w:r w:rsidR="00780BCB">
              <w:t>ис</w:t>
            </w:r>
            <w:r w:rsidR="00F77F95" w:rsidRPr="00ED4A80">
              <w:t>кателя подчеркнуть</w:t>
            </w:r>
            <w:r w:rsidRPr="00ED4A80">
              <w:t>)</w:t>
            </w:r>
          </w:p>
        </w:tc>
        <w:tc>
          <w:tcPr>
            <w:tcW w:w="1435" w:type="dxa"/>
          </w:tcPr>
          <w:p w14:paraId="4B2A5B19" w14:textId="77777777" w:rsidR="009C4216" w:rsidRPr="00ED4A80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ED4A80">
              <w:t xml:space="preserve">Роль претендента </w:t>
            </w:r>
          </w:p>
        </w:tc>
      </w:tr>
      <w:tr w:rsidR="00B00E54" w:rsidRPr="00ED4A80" w14:paraId="2ED98A12" w14:textId="77777777" w:rsidTr="00041C8E">
        <w:tc>
          <w:tcPr>
            <w:tcW w:w="542" w:type="dxa"/>
          </w:tcPr>
          <w:p w14:paraId="17D87C26" w14:textId="77777777" w:rsidR="009C4216" w:rsidRPr="00ED4A80" w:rsidRDefault="00F77F95" w:rsidP="00F77F9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D4A80">
              <w:rPr>
                <w:b/>
              </w:rPr>
              <w:t>1</w:t>
            </w:r>
          </w:p>
        </w:tc>
        <w:tc>
          <w:tcPr>
            <w:tcW w:w="2997" w:type="dxa"/>
          </w:tcPr>
          <w:p w14:paraId="671F6B95" w14:textId="77777777" w:rsidR="009C4216" w:rsidRPr="00ED4A80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ED4A80">
              <w:rPr>
                <w:b/>
              </w:rPr>
              <w:t>2</w:t>
            </w:r>
          </w:p>
        </w:tc>
        <w:tc>
          <w:tcPr>
            <w:tcW w:w="1276" w:type="dxa"/>
          </w:tcPr>
          <w:p w14:paraId="3B6F32A8" w14:textId="77777777" w:rsidR="009C4216" w:rsidRPr="00ED4A80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ED4A80">
              <w:rPr>
                <w:b/>
              </w:rPr>
              <w:t>3</w:t>
            </w:r>
          </w:p>
        </w:tc>
        <w:tc>
          <w:tcPr>
            <w:tcW w:w="2425" w:type="dxa"/>
          </w:tcPr>
          <w:p w14:paraId="33F736B7" w14:textId="77777777" w:rsidR="009C4216" w:rsidRPr="00ED4A80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ED4A80">
              <w:rPr>
                <w:b/>
              </w:rPr>
              <w:t>4</w:t>
            </w:r>
          </w:p>
        </w:tc>
        <w:tc>
          <w:tcPr>
            <w:tcW w:w="1402" w:type="dxa"/>
          </w:tcPr>
          <w:p w14:paraId="2DFAE299" w14:textId="77777777" w:rsidR="009C4216" w:rsidRPr="00ED4A80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ED4A80">
              <w:rPr>
                <w:b/>
              </w:rPr>
              <w:t>5</w:t>
            </w:r>
          </w:p>
        </w:tc>
        <w:tc>
          <w:tcPr>
            <w:tcW w:w="1277" w:type="dxa"/>
          </w:tcPr>
          <w:p w14:paraId="0CD3D270" w14:textId="77777777" w:rsidR="009C4216" w:rsidRPr="00ED4A80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ED4A80">
              <w:rPr>
                <w:b/>
              </w:rPr>
              <w:t>6</w:t>
            </w:r>
          </w:p>
        </w:tc>
        <w:tc>
          <w:tcPr>
            <w:tcW w:w="1700" w:type="dxa"/>
          </w:tcPr>
          <w:p w14:paraId="353CD7C6" w14:textId="77777777" w:rsidR="009C4216" w:rsidRPr="00ED4A80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ED4A80">
              <w:rPr>
                <w:b/>
              </w:rPr>
              <w:t>7</w:t>
            </w:r>
          </w:p>
        </w:tc>
        <w:tc>
          <w:tcPr>
            <w:tcW w:w="1984" w:type="dxa"/>
          </w:tcPr>
          <w:p w14:paraId="7A2E8C89" w14:textId="77777777" w:rsidR="009C4216" w:rsidRPr="00ED4A80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ED4A80">
              <w:rPr>
                <w:b/>
              </w:rPr>
              <w:t>8</w:t>
            </w:r>
          </w:p>
        </w:tc>
        <w:tc>
          <w:tcPr>
            <w:tcW w:w="1435" w:type="dxa"/>
          </w:tcPr>
          <w:p w14:paraId="66D25A27" w14:textId="77777777" w:rsidR="009C4216" w:rsidRPr="00ED4A80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ED4A80">
              <w:rPr>
                <w:b/>
              </w:rPr>
              <w:t>9</w:t>
            </w:r>
          </w:p>
        </w:tc>
      </w:tr>
      <w:tr w:rsidR="003C22CE" w:rsidRPr="00F86DB5" w14:paraId="7053DDBC" w14:textId="77777777" w:rsidTr="0095540E">
        <w:tc>
          <w:tcPr>
            <w:tcW w:w="542" w:type="dxa"/>
          </w:tcPr>
          <w:p w14:paraId="6A92B0B3" w14:textId="77777777" w:rsidR="003C22CE" w:rsidRPr="00723546" w:rsidRDefault="003C22CE" w:rsidP="003C22CE">
            <w:pPr>
              <w:pStyle w:val="a3"/>
              <w:spacing w:before="0" w:beforeAutospacing="0" w:after="0" w:afterAutospacing="0"/>
            </w:pPr>
            <w:r w:rsidRPr="00723546">
              <w:t>1</w:t>
            </w:r>
          </w:p>
        </w:tc>
        <w:tc>
          <w:tcPr>
            <w:tcW w:w="2997" w:type="dxa"/>
          </w:tcPr>
          <w:p w14:paraId="1891ACE7" w14:textId="7A477787" w:rsidR="003C22CE" w:rsidRPr="00723546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>Neural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Network </w:t>
            </w: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>Algorithm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Based </w:t>
            </w: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>on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LVQ </w:t>
            </w: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>for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>Myocardial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>Infarction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>Detection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>and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lastRenderedPageBreak/>
              <w:t>Localization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>Using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Multi-</w:t>
            </w:r>
            <w:proofErr w:type="spellStart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>Lead</w:t>
            </w:r>
            <w:proofErr w:type="spellEnd"/>
            <w:r w:rsidRPr="005D42B0">
              <w:rPr>
                <w:rFonts w:ascii="Times New Roman" w:hAnsi="Times New Roman" w:cs="Times New Roman"/>
                <w:color w:val="000000"/>
                <w:lang w:val="ru-KZ"/>
              </w:rPr>
              <w:t xml:space="preserve"> ECG Data</w:t>
            </w:r>
          </w:p>
        </w:tc>
        <w:tc>
          <w:tcPr>
            <w:tcW w:w="1276" w:type="dxa"/>
          </w:tcPr>
          <w:p w14:paraId="27A2E6A5" w14:textId="22C17559" w:rsidR="003C22CE" w:rsidRPr="00F86DB5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article</w:t>
            </w:r>
          </w:p>
        </w:tc>
        <w:tc>
          <w:tcPr>
            <w:tcW w:w="2425" w:type="dxa"/>
          </w:tcPr>
          <w:p w14:paraId="2F7721C8" w14:textId="72BFA22F" w:rsidR="003C22CE" w:rsidRPr="00E44AB4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63E5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Computers, Materials &amp; Continua</w:t>
            </w:r>
            <w:r w:rsidRPr="004A63E5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4A63E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2025</w:t>
            </w:r>
            <w:r w:rsidRPr="004A63E5">
              <w:rPr>
                <w:rFonts w:ascii="Times New Roman" w:hAnsi="Times New Roman" w:cs="Times New Roman"/>
                <w:color w:val="000000"/>
                <w:lang w:val="en-US"/>
              </w:rPr>
              <w:t>, </w:t>
            </w:r>
            <w:r w:rsidRPr="004A63E5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82</w:t>
            </w:r>
            <w:r w:rsidRPr="004A63E5">
              <w:rPr>
                <w:rFonts w:ascii="Times New Roman" w:hAnsi="Times New Roman" w:cs="Times New Roman"/>
                <w:color w:val="000000"/>
                <w:lang w:val="en-US"/>
              </w:rPr>
              <w:t>(3), 5257-</w:t>
            </w:r>
            <w:r w:rsidRPr="004A63E5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5284. </w:t>
            </w:r>
            <w:hyperlink r:id="rId12" w:history="1">
              <w:r w:rsidRPr="004A63E5">
                <w:rPr>
                  <w:rStyle w:val="aa"/>
                  <w:rFonts w:ascii="Times New Roman" w:hAnsi="Times New Roman" w:cs="Times New Roman"/>
                  <w:lang w:val="en-US"/>
                </w:rPr>
                <w:t>https://doi.org/10.32604/cmc.2025.061508</w:t>
              </w:r>
            </w:hyperlink>
          </w:p>
        </w:tc>
        <w:tc>
          <w:tcPr>
            <w:tcW w:w="1402" w:type="dxa"/>
          </w:tcPr>
          <w:p w14:paraId="3CBDD086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(2024)</w:t>
            </w:r>
          </w:p>
          <w:p w14:paraId="0DBD2483" w14:textId="58F56A70" w:rsidR="003C22CE" w:rsidRPr="00ED4A8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52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2023 Impact </w:t>
            </w:r>
            <w:r w:rsidRPr="00EA52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Factor: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52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 | Cite Score:5.3 | Q2.</w:t>
            </w:r>
          </w:p>
        </w:tc>
        <w:tc>
          <w:tcPr>
            <w:tcW w:w="1277" w:type="dxa"/>
          </w:tcPr>
          <w:p w14:paraId="09651B2A" w14:textId="2AD4F5C0" w:rsidR="003C22CE" w:rsidRPr="00B32D85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14:paraId="5A0128A5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(2023) </w:t>
            </w:r>
          </w:p>
          <w:p w14:paraId="79813999" w14:textId="77777777" w:rsidR="003C22CE" w:rsidRPr="00EA526D" w:rsidRDefault="003C22CE" w:rsidP="003C22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A526D">
              <w:rPr>
                <w:rFonts w:ascii="Times New Roman" w:hAnsi="Times New Roman" w:cs="Times New Roman"/>
                <w:color w:val="000000"/>
                <w:lang w:val="en-US"/>
              </w:rPr>
              <w:t>Engineering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</w:p>
          <w:p w14:paraId="6E22AACF" w14:textId="6D8BA5DB" w:rsidR="003C22CE" w:rsidRPr="00E44AB4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526D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Electrical and Electronic Engineering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69%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процентиль</w:t>
            </w:r>
          </w:p>
        </w:tc>
        <w:tc>
          <w:tcPr>
            <w:tcW w:w="1984" w:type="dxa"/>
          </w:tcPr>
          <w:p w14:paraId="2166A564" w14:textId="77777777" w:rsidR="003C22CE" w:rsidRPr="009E5871" w:rsidRDefault="003C22CE" w:rsidP="003C22CE">
            <w:pPr>
              <w:ind w:left="-57" w:right="-5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E587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Ozhikenov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K., </w:t>
            </w:r>
          </w:p>
          <w:p w14:paraId="79E3B747" w14:textId="77777777" w:rsidR="003C22CE" w:rsidRPr="009E5871" w:rsidRDefault="003C22CE" w:rsidP="003C22CE">
            <w:pPr>
              <w:ind w:left="-57" w:right="-57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E5871">
              <w:rPr>
                <w:rFonts w:ascii="Times New Roman" w:hAnsi="Times New Roman" w:cs="Times New Roman"/>
                <w:color w:val="000000"/>
                <w:lang w:val="kk-KZ"/>
              </w:rPr>
              <w:t>Alimbayeva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.,</w:t>
            </w:r>
            <w:r w:rsidRPr="009E587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2FFB29B6" w14:textId="77777777" w:rsidR="003C22CE" w:rsidRPr="00403CDE" w:rsidRDefault="003C22CE" w:rsidP="003C22CE">
            <w:pPr>
              <w:ind w:left="-57" w:right="-57"/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</w:pPr>
            <w:r w:rsidRPr="00403CDE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Alimbayev Ch</w:t>
            </w:r>
            <w:r w:rsidRPr="00403CDE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.,</w:t>
            </w:r>
            <w:r w:rsidRPr="00403CDE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 </w:t>
            </w:r>
          </w:p>
          <w:p w14:paraId="517BFBF7" w14:textId="77777777" w:rsidR="003C22CE" w:rsidRPr="009E5871" w:rsidRDefault="003C22CE" w:rsidP="003C22CE">
            <w:pPr>
              <w:ind w:left="-57" w:right="-57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E587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Ozhikenova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A.,</w:t>
            </w:r>
            <w:r w:rsidRPr="009E587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42FFC335" w14:textId="1C7E0C33" w:rsidR="003C22CE" w:rsidRPr="00F86DB5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5871">
              <w:rPr>
                <w:rFonts w:ascii="Times New Roman" w:hAnsi="Times New Roman" w:cs="Times New Roman"/>
                <w:color w:val="000000"/>
                <w:lang w:val="kk-KZ"/>
              </w:rPr>
              <w:t>Altay Y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435" w:type="dxa"/>
          </w:tcPr>
          <w:p w14:paraId="68F09368" w14:textId="04671B0D" w:rsidR="003C22CE" w:rsidRPr="00E44AB4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Автор корреспондент</w:t>
            </w:r>
          </w:p>
        </w:tc>
      </w:tr>
      <w:tr w:rsidR="003C22CE" w:rsidRPr="00F86DB5" w14:paraId="31F46FC0" w14:textId="77777777" w:rsidTr="0095540E">
        <w:tc>
          <w:tcPr>
            <w:tcW w:w="542" w:type="dxa"/>
          </w:tcPr>
          <w:p w14:paraId="6051DD6B" w14:textId="7E20CBD4" w:rsidR="003C22CE" w:rsidRPr="00723546" w:rsidRDefault="003C22CE" w:rsidP="003C22CE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997" w:type="dxa"/>
          </w:tcPr>
          <w:p w14:paraId="3FA83E4B" w14:textId="5867FB75" w:rsidR="003C22CE" w:rsidRPr="00723546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35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Wearable ECG Device and Machine Learning for Heart Monitoring. </w:t>
            </w:r>
          </w:p>
        </w:tc>
        <w:tc>
          <w:tcPr>
            <w:tcW w:w="1276" w:type="dxa"/>
          </w:tcPr>
          <w:p w14:paraId="346A96B8" w14:textId="282696AA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14:paraId="7824D1A7" w14:textId="6B6EC575" w:rsidR="003C22CE" w:rsidRPr="00AB4ACD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4A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Sensors</w:t>
            </w:r>
            <w:r w:rsidRPr="00B32D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B4A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2024, 24, 4201. </w:t>
            </w:r>
            <w:hyperlink r:id="rId13" w:history="1">
              <w:r w:rsidRPr="003C2A4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https://doi.org/10.3390/s24134201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139A0135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(2023)</w:t>
            </w:r>
          </w:p>
          <w:p w14:paraId="162D10B8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JIF 3.4</w:t>
            </w:r>
          </w:p>
          <w:p w14:paraId="378BF871" w14:textId="59E71ABD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4A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Engineering, electrical &amp; electronic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Pr="00E44A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Q2</w:t>
            </w:r>
          </w:p>
        </w:tc>
        <w:tc>
          <w:tcPr>
            <w:tcW w:w="1277" w:type="dxa"/>
          </w:tcPr>
          <w:p w14:paraId="11F9B1D5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(2023)</w:t>
            </w:r>
          </w:p>
          <w:p w14:paraId="0FC6DBCC" w14:textId="332804CF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</w:tcPr>
          <w:p w14:paraId="214D372B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(2023) </w:t>
            </w:r>
          </w:p>
          <w:p w14:paraId="5AEAE54B" w14:textId="2A4A286A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4A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Electrical and Electronic Engineering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- 79%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процентиль</w:t>
            </w:r>
          </w:p>
        </w:tc>
        <w:tc>
          <w:tcPr>
            <w:tcW w:w="1984" w:type="dxa"/>
          </w:tcPr>
          <w:p w14:paraId="006B5354" w14:textId="79FD4265" w:rsidR="003C22CE" w:rsidRPr="00AB4ACD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4A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Alimbayeva, Z.; </w:t>
            </w:r>
            <w:r w:rsidRPr="009554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Alimbayev, C</w:t>
            </w:r>
            <w:r w:rsidRPr="009554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.;</w:t>
            </w:r>
            <w:r w:rsidRPr="00AB4A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Ozhikenov, K.; Bayanbay, N.; </w:t>
            </w:r>
            <w:proofErr w:type="spellStart"/>
            <w:r w:rsidRPr="00AB4A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Ozhikenova</w:t>
            </w:r>
            <w:proofErr w:type="spellEnd"/>
            <w:r w:rsidRPr="00AB4A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B4A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</w:t>
            </w:r>
          </w:p>
        </w:tc>
        <w:tc>
          <w:tcPr>
            <w:tcW w:w="1435" w:type="dxa"/>
          </w:tcPr>
          <w:p w14:paraId="30687244" w14:textId="03E91F5F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Автор корреспондент</w:t>
            </w:r>
          </w:p>
        </w:tc>
      </w:tr>
      <w:tr w:rsidR="003C22CE" w:rsidRPr="006F2464" w14:paraId="7940527F" w14:textId="77777777" w:rsidTr="0095540E">
        <w:tc>
          <w:tcPr>
            <w:tcW w:w="542" w:type="dxa"/>
          </w:tcPr>
          <w:p w14:paraId="5C6E7725" w14:textId="51B6C6B5" w:rsidR="003C22CE" w:rsidRPr="003C22CE" w:rsidRDefault="003C22CE" w:rsidP="003C22CE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2997" w:type="dxa"/>
          </w:tcPr>
          <w:p w14:paraId="14DDBE68" w14:textId="77777777" w:rsidR="003C22CE" w:rsidRPr="00723546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35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Portable ECG Monitoring System</w:t>
            </w:r>
            <w:r w:rsidRPr="0072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5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9DE47D7" w14:textId="77777777" w:rsidR="003C22CE" w:rsidRPr="00ED4A8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14:paraId="7F76D573" w14:textId="77777777" w:rsidR="003C22CE" w:rsidRPr="00ED4A8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Journal of Advanced Computer Science and Applications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(IJACSA), 13(4), 2022. </w:t>
            </w:r>
            <w:r>
              <w:fldChar w:fldCharType="begin"/>
            </w:r>
            <w:r w:rsidRPr="006A6063">
              <w:rPr>
                <w:lang w:val="en-US"/>
              </w:rPr>
              <w:instrText>HYPERLINK "http://dx.doi.org/10.14569/IJACSA.2022.0130408"</w:instrText>
            </w:r>
            <w:r>
              <w:fldChar w:fldCharType="separate"/>
            </w:r>
            <w:r w:rsidRPr="006F2464">
              <w:rPr>
                <w:rStyle w:val="aa"/>
                <w:rFonts w:ascii="Times New Roman" w:hAnsi="Times New Roman" w:cs="Times New Roman"/>
                <w:sz w:val="24"/>
                <w:szCs w:val="24"/>
                <w:lang w:val="en-US"/>
              </w:rPr>
              <w:t>http://dx.doi.org/10.14569/IJACSA.2022.0130408</w:t>
            </w:r>
            <w:r>
              <w:fldChar w:fldCharType="end"/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0CE78E86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JIF 0.9</w:t>
            </w:r>
          </w:p>
          <w:p w14:paraId="2A5353F8" w14:textId="77777777" w:rsidR="003C22CE" w:rsidRPr="00ED4A8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4A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Computer science, theory &amp; methods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Q3</w:t>
            </w:r>
          </w:p>
        </w:tc>
        <w:tc>
          <w:tcPr>
            <w:tcW w:w="1277" w:type="dxa"/>
          </w:tcPr>
          <w:p w14:paraId="59C907CA" w14:textId="77777777" w:rsidR="003C22CE" w:rsidRPr="002F3CF8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ESCI</w:t>
            </w:r>
          </w:p>
        </w:tc>
        <w:tc>
          <w:tcPr>
            <w:tcW w:w="1700" w:type="dxa"/>
          </w:tcPr>
          <w:p w14:paraId="103CC127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 2.1</w:t>
            </w:r>
          </w:p>
          <w:p w14:paraId="05CAB6CF" w14:textId="77777777" w:rsidR="003C22CE" w:rsidRPr="00E44AB4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4A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General Computer Science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44</w:t>
            </w:r>
            <w:r w:rsidRPr="00E44A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</w:p>
          <w:p w14:paraId="4CD3DB2C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68BF4C2" w14:textId="77777777" w:rsidR="003C22CE" w:rsidRPr="00ED4A8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239A525" w14:textId="3F9F0242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Alimbayeva, </w:t>
            </w:r>
            <w:r w:rsidRPr="009554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.</w:t>
            </w:r>
            <w:r w:rsidRPr="009554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A. Alimbayev,</w:t>
            </w: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Bayanbay,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A. Ozhikenov, </w:t>
            </w:r>
          </w:p>
          <w:p w14:paraId="28816139" w14:textId="4CB52898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N. Bodin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067B8706" w14:textId="66C51A35" w:rsidR="003C22CE" w:rsidRPr="002F3CF8" w:rsidRDefault="003C22CE" w:rsidP="003C22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F24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Mukazhanov,</w:t>
            </w:r>
          </w:p>
        </w:tc>
        <w:tc>
          <w:tcPr>
            <w:tcW w:w="1435" w:type="dxa"/>
          </w:tcPr>
          <w:p w14:paraId="4BF7B750" w14:textId="77777777" w:rsidR="003C22CE" w:rsidRPr="00B32D85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2D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3C22CE" w:rsidRPr="006F2464" w14:paraId="3375841F" w14:textId="77777777" w:rsidTr="0095540E">
        <w:tc>
          <w:tcPr>
            <w:tcW w:w="542" w:type="dxa"/>
          </w:tcPr>
          <w:p w14:paraId="33A9DB8E" w14:textId="3D0EC435" w:rsidR="003C22CE" w:rsidRPr="003C22CE" w:rsidRDefault="003C22CE" w:rsidP="003C22CE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2997" w:type="dxa"/>
          </w:tcPr>
          <w:p w14:paraId="1658B586" w14:textId="77777777" w:rsidR="003C22CE" w:rsidRPr="00145E22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Development of an atrioventricular block prediction of method for portable heart monitoring system </w:t>
            </w:r>
          </w:p>
          <w:p w14:paraId="64388E79" w14:textId="77777777" w:rsidR="003C22CE" w:rsidRPr="00ED4A8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8BEAC05" w14:textId="77777777" w:rsidR="003C22CE" w:rsidRPr="00145E22" w:rsidRDefault="003C22CE" w:rsidP="003C22C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14:paraId="75DA2384" w14:textId="3C0F7086" w:rsidR="003C22CE" w:rsidRPr="00C470FF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Eastern-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uropean Journal of Enterprise Technologies, 3(5 (117)), 15–27.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2022 </w:t>
            </w:r>
            <w:hyperlink r:id="rId14" w:history="1">
              <w:r w:rsidRPr="00CA771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https://doi.org/10.1558</w:t>
              </w:r>
              <w:r w:rsidRPr="00CA771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7/1729-4061.2022.258791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4C9167C7" w14:textId="77777777" w:rsidR="003C22CE" w:rsidRPr="002F3CF8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7" w:type="dxa"/>
          </w:tcPr>
          <w:p w14:paraId="01471BA2" w14:textId="77777777" w:rsidR="003C22CE" w:rsidRPr="002F3CF8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1FFBBD44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 2.1</w:t>
            </w:r>
          </w:p>
          <w:p w14:paraId="1798A203" w14:textId="77777777" w:rsidR="003C22CE" w:rsidRPr="002F3CF8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C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Industrial and Manufacturing Engineering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45</w:t>
            </w:r>
            <w:r w:rsidRPr="002F3C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</w:p>
        </w:tc>
        <w:tc>
          <w:tcPr>
            <w:tcW w:w="1984" w:type="dxa"/>
          </w:tcPr>
          <w:p w14:paraId="5C9DCFD1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Bekbay, </w:t>
            </w:r>
          </w:p>
          <w:p w14:paraId="5C06647C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Alimbayeva, </w:t>
            </w:r>
            <w:r w:rsidRPr="009554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.</w:t>
            </w:r>
            <w:r w:rsidRPr="009554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Alimbayev</w:t>
            </w: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14:paraId="440D6546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Bayanbay, </w:t>
            </w:r>
          </w:p>
          <w:p w14:paraId="0885EE5F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Ozhikenov,</w:t>
            </w:r>
          </w:p>
          <w:p w14:paraId="558C16EE" w14:textId="6F50C441" w:rsidR="003C22CE" w:rsidRPr="006D3119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145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Mukazhanov.</w:t>
            </w:r>
          </w:p>
        </w:tc>
        <w:tc>
          <w:tcPr>
            <w:tcW w:w="1435" w:type="dxa"/>
          </w:tcPr>
          <w:p w14:paraId="7A5895BE" w14:textId="77777777" w:rsidR="003C22CE" w:rsidRPr="00B32D85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Автор корреспондент</w:t>
            </w:r>
          </w:p>
        </w:tc>
      </w:tr>
      <w:tr w:rsidR="003C22CE" w:rsidRPr="006F2464" w14:paraId="328C05E1" w14:textId="77777777" w:rsidTr="0095540E">
        <w:tc>
          <w:tcPr>
            <w:tcW w:w="542" w:type="dxa"/>
          </w:tcPr>
          <w:p w14:paraId="3E5A7AE5" w14:textId="1929231F" w:rsidR="003C22CE" w:rsidRPr="003C22CE" w:rsidRDefault="003C22CE" w:rsidP="003C22CE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2997" w:type="dxa"/>
          </w:tcPr>
          <w:p w14:paraId="302970AB" w14:textId="77777777" w:rsidR="003C22CE" w:rsidRPr="00ED4A8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35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Development of measuring system for determining life-threatening cardiac arrhythmias in a patient’s free activity.</w:t>
            </w:r>
            <w:r w:rsidRPr="007F5C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0D422EB" w14:textId="77777777" w:rsidR="003C22CE" w:rsidRDefault="003C22CE" w:rsidP="003C22CE">
            <w:r w:rsidRPr="009D3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14:paraId="254C6033" w14:textId="77777777" w:rsidR="003C22CE" w:rsidRPr="00ED4A8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8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Eastern-European Journal of Enterprise Technologies, 1(9 (103), 12–</w:t>
            </w:r>
            <w:r w:rsidRPr="002F3C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38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  <w:r w:rsidRPr="00C42E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2020. </w:t>
            </w:r>
            <w:hyperlink r:id="rId15" w:history="1">
              <w:r w:rsidRPr="00200AE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https://doi.org/10.15587/1729-4061.2020.197079</w:t>
              </w:r>
            </w:hyperlink>
          </w:p>
        </w:tc>
        <w:tc>
          <w:tcPr>
            <w:tcW w:w="1402" w:type="dxa"/>
          </w:tcPr>
          <w:p w14:paraId="7E133B4C" w14:textId="77777777" w:rsidR="003C22CE" w:rsidRPr="004F0FFA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77" w:type="dxa"/>
          </w:tcPr>
          <w:p w14:paraId="42D6CA58" w14:textId="77777777" w:rsidR="003C22CE" w:rsidRPr="00B32D85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</w:tcPr>
          <w:p w14:paraId="451D75FF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 2.2</w:t>
            </w:r>
          </w:p>
          <w:p w14:paraId="1644A449" w14:textId="77777777" w:rsidR="003C22CE" w:rsidRPr="002F3CF8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C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Control and Systems Engineering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44</w:t>
            </w:r>
            <w:r w:rsidRPr="002F3C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</w:p>
        </w:tc>
        <w:tc>
          <w:tcPr>
            <w:tcW w:w="1984" w:type="dxa"/>
          </w:tcPr>
          <w:p w14:paraId="625F4688" w14:textId="19D18FE0" w:rsidR="003C22CE" w:rsidRPr="007F5CA9" w:rsidRDefault="003C22CE" w:rsidP="003C22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554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Alimbayev, C</w:t>
            </w:r>
            <w:r w:rsidRPr="009554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.,</w:t>
            </w:r>
            <w:r w:rsidRPr="007F5C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Alimbayeva, Z., Ozhikenov, K., Bodin, O., &amp; Mukazhanov,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F5C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Y.</w:t>
            </w:r>
          </w:p>
        </w:tc>
        <w:tc>
          <w:tcPr>
            <w:tcW w:w="1435" w:type="dxa"/>
          </w:tcPr>
          <w:p w14:paraId="7C21AA37" w14:textId="77777777" w:rsidR="003C22CE" w:rsidRPr="002F3CF8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автор, автор корреспондент</w:t>
            </w:r>
          </w:p>
        </w:tc>
      </w:tr>
      <w:tr w:rsidR="003C22CE" w:rsidRPr="006F2464" w14:paraId="58C03700" w14:textId="77777777" w:rsidTr="0095540E">
        <w:tc>
          <w:tcPr>
            <w:tcW w:w="542" w:type="dxa"/>
          </w:tcPr>
          <w:p w14:paraId="40CA52FE" w14:textId="40E314BF" w:rsidR="003C22CE" w:rsidRPr="003C22CE" w:rsidRDefault="003C22CE" w:rsidP="003C22CE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2997" w:type="dxa"/>
          </w:tcPr>
          <w:p w14:paraId="2CDEB457" w14:textId="77777777" w:rsidR="003C22CE" w:rsidRPr="00ED4A8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Comparative Analysis of Machine Learning Methods for Prediction of Heart Diseases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6B92DD1" w14:textId="77777777" w:rsidR="003C22CE" w:rsidRDefault="003C22CE" w:rsidP="003C22CE">
            <w:r w:rsidRPr="009D3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14:paraId="391F9E51" w14:textId="77777777" w:rsidR="003C22CE" w:rsidRPr="00C42E48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Journal of Machinery Manufacture and Reliability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42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C42E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789–799</w:t>
            </w:r>
            <w:r w:rsidRPr="00C42E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2022. </w:t>
            </w:r>
            <w:hyperlink r:id="rId16" w:history="1">
              <w:r w:rsidRPr="00200AE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https://doi.org/10.3103/S1052618822080210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14:paraId="0D0958C7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JIF 0.3</w:t>
            </w:r>
          </w:p>
          <w:p w14:paraId="3A9F8B7B" w14:textId="77777777" w:rsidR="003C22CE" w:rsidRPr="0049190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19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Engineerin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g, </w:t>
            </w:r>
            <w:r w:rsidRPr="004919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mechanical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-Q4</w:t>
            </w:r>
          </w:p>
          <w:p w14:paraId="15B6C893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0396F8B" w14:textId="77777777" w:rsidR="003C22CE" w:rsidRPr="00ED4A8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</w:tcPr>
          <w:p w14:paraId="5678ED8E" w14:textId="77777777" w:rsidR="003C22CE" w:rsidRPr="00013AC2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ESCI</w:t>
            </w:r>
          </w:p>
        </w:tc>
        <w:tc>
          <w:tcPr>
            <w:tcW w:w="1700" w:type="dxa"/>
          </w:tcPr>
          <w:p w14:paraId="783E340E" w14:textId="77777777" w:rsidR="003C22CE" w:rsidRPr="00377B0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7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r w:rsidRPr="00377B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0.9</w:t>
            </w:r>
            <w:r w:rsidRPr="00377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55FE444" w14:textId="77777777" w:rsidR="003C22CE" w:rsidRPr="00377B00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7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Industrial and Manufacturing Engineering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23</w:t>
            </w:r>
            <w:r w:rsidRPr="00377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</w:p>
        </w:tc>
        <w:tc>
          <w:tcPr>
            <w:tcW w:w="1984" w:type="dxa"/>
          </w:tcPr>
          <w:p w14:paraId="4AC4BCD3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Stepanyan, I.V., </w:t>
            </w:r>
            <w:r w:rsidRPr="009554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Alimbayev, C.A</w:t>
            </w:r>
            <w:r w:rsidRPr="009554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.,</w:t>
            </w: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Savkin</w:t>
            </w:r>
            <w:r w:rsidRPr="00C42E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M. O., </w:t>
            </w:r>
          </w:p>
          <w:p w14:paraId="788CC65D" w14:textId="77777777" w:rsidR="003C22CE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Lyu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BA2C436" w14:textId="77777777" w:rsidR="003C22CE" w:rsidRPr="00C42E48" w:rsidRDefault="003C22CE" w:rsidP="003C22CE">
            <w:pPr>
              <w:rPr>
                <w:rFonts w:ascii="Times New Roman" w:hAnsi="Times New Roman" w:cs="Times New Roman"/>
                <w:color w:val="000000"/>
              </w:rPr>
            </w:pP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Zidun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0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</w:t>
            </w:r>
          </w:p>
        </w:tc>
        <w:tc>
          <w:tcPr>
            <w:tcW w:w="1435" w:type="dxa"/>
          </w:tcPr>
          <w:p w14:paraId="3E4E3125" w14:textId="77777777" w:rsidR="003C22CE" w:rsidRPr="00013AC2" w:rsidRDefault="003C22CE" w:rsidP="003C2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Соавтор</w:t>
            </w:r>
          </w:p>
        </w:tc>
      </w:tr>
    </w:tbl>
    <w:p w14:paraId="610ADDAE" w14:textId="77777777" w:rsidR="00BE6987" w:rsidRDefault="00BE6987" w:rsidP="00780BCB">
      <w:pPr>
        <w:pStyle w:val="a3"/>
        <w:spacing w:before="0" w:beforeAutospacing="0" w:after="0" w:afterAutospacing="0"/>
        <w:jc w:val="center"/>
        <w:rPr>
          <w:b/>
          <w:lang w:val="en-US"/>
        </w:rPr>
      </w:pPr>
    </w:p>
    <w:p w14:paraId="78E73E84" w14:textId="77777777" w:rsidR="0095540E" w:rsidRDefault="0095540E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5A5633C8" w14:textId="77777777" w:rsidR="0095540E" w:rsidRDefault="0095540E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380D53CD" w14:textId="77777777" w:rsidR="0095540E" w:rsidRDefault="0095540E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29988894" w14:textId="77777777" w:rsidR="006A6063" w:rsidRDefault="006A6063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628ED2F8" w14:textId="77777777" w:rsidR="006A6063" w:rsidRDefault="006A6063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6AF7901D" w14:textId="77777777" w:rsidR="006A6063" w:rsidRDefault="006A6063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7254B8A2" w14:textId="77777777" w:rsidR="0095540E" w:rsidRDefault="0095540E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373C24E6" w14:textId="77777777" w:rsidR="0095540E" w:rsidRDefault="0095540E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196063BF" w14:textId="77777777" w:rsidR="0095540E" w:rsidRDefault="0095540E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29F63A1D" w14:textId="77777777" w:rsidR="00A43CE0" w:rsidRPr="00AB5E3A" w:rsidRDefault="00A43CE0" w:rsidP="00AB5E3A">
      <w:pPr>
        <w:pStyle w:val="a3"/>
        <w:spacing w:before="0" w:beforeAutospacing="0" w:after="0" w:afterAutospacing="0"/>
        <w:jc w:val="center"/>
        <w:rPr>
          <w:b/>
        </w:rPr>
      </w:pPr>
      <w:r w:rsidRPr="00AB5E3A">
        <w:rPr>
          <w:b/>
        </w:rPr>
        <w:lastRenderedPageBreak/>
        <w:t>Список научных трудов</w:t>
      </w:r>
    </w:p>
    <w:p w14:paraId="66203709" w14:textId="5487DE56" w:rsidR="00A43CE0" w:rsidRPr="00AB5E3A" w:rsidRDefault="00BE6987" w:rsidP="00AB5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3A">
        <w:rPr>
          <w:rFonts w:ascii="Times New Roman" w:hAnsi="Times New Roman" w:cs="Times New Roman"/>
          <w:b/>
          <w:sz w:val="24"/>
          <w:szCs w:val="24"/>
        </w:rPr>
        <w:t>Алимбаев Чингиз</w:t>
      </w:r>
      <w:r w:rsidR="006D31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B5E3A">
        <w:rPr>
          <w:rFonts w:ascii="Times New Roman" w:hAnsi="Times New Roman" w:cs="Times New Roman"/>
          <w:b/>
          <w:sz w:val="24"/>
          <w:szCs w:val="24"/>
        </w:rPr>
        <w:t>Абдраимович</w:t>
      </w:r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559"/>
        <w:gridCol w:w="4823"/>
        <w:gridCol w:w="1559"/>
        <w:gridCol w:w="4678"/>
        <w:gridCol w:w="992"/>
        <w:gridCol w:w="2524"/>
      </w:tblGrid>
      <w:tr w:rsidR="00B00E54" w:rsidRPr="00AB5E3A" w14:paraId="156A0457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3F90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BB7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CD76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E144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A66D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стр.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6A54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B00E54" w:rsidRPr="00AB5E3A" w14:paraId="6CA30128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3FB2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4B15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400B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B08C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E0CC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C85B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0E54" w:rsidRPr="00AB5E3A" w14:paraId="7694133E" w14:textId="77777777" w:rsidTr="00857D3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AEA" w14:textId="77777777" w:rsidR="00552D28" w:rsidRPr="00AB5E3A" w:rsidRDefault="00552D28" w:rsidP="00AB5E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05B1" w14:textId="77777777" w:rsidR="00552D28" w:rsidRPr="00AB5E3A" w:rsidRDefault="00780BCB" w:rsidP="00AB5E3A">
            <w:pPr>
              <w:tabs>
                <w:tab w:val="left" w:pos="1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изданиях, </w:t>
            </w:r>
            <w:proofErr w:type="spellStart"/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</w:t>
            </w:r>
            <w:proofErr w:type="spellEnd"/>
            <w:r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ованных</w:t>
            </w: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Комитетом по обеспечению качества в сфере науки и высшего образования МН</w:t>
            </w:r>
            <w:r w:rsidR="0095540E"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95540E"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</w:tr>
      <w:tr w:rsidR="00ED4439" w:rsidRPr="00AB5E3A" w14:paraId="01CEF318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75A" w14:textId="77777777" w:rsidR="00ED4439" w:rsidRPr="00AB5E3A" w:rsidRDefault="004D16A9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14:paraId="5693ABD7" w14:textId="77777777" w:rsidR="00ED4439" w:rsidRPr="0011526A" w:rsidRDefault="00C85530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Модули связи системы управления </w:t>
            </w:r>
            <w:proofErr w:type="gram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proofErr w:type="gram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предназначенной для ЧС</w:t>
            </w:r>
            <w:r w:rsidR="0011526A" w:rsidRPr="0011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A343044" w14:textId="77777777" w:rsidR="00ED4439" w:rsidRPr="00AB5E3A" w:rsidRDefault="00C85530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3F2CA6C0" w14:textId="77777777" w:rsidR="00ED4439" w:rsidRPr="00AB5E3A" w:rsidRDefault="00C8553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КазАТК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, 2022, 123(4), 209–216. </w:t>
            </w:r>
            <w:hyperlink r:id="rId17" w:history="1">
              <w:r w:rsidR="00AB5E3A" w:rsidRPr="00AB5E3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https://doi.org/10.52167/1609-1817-2022-123-4-209-216</w:t>
              </w:r>
            </w:hyperlink>
          </w:p>
        </w:tc>
        <w:tc>
          <w:tcPr>
            <w:tcW w:w="992" w:type="dxa"/>
          </w:tcPr>
          <w:p w14:paraId="2F05EBF1" w14:textId="77777777" w:rsidR="00ED4439" w:rsidRPr="00AB5E3A" w:rsidRDefault="00C8553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24" w:type="dxa"/>
          </w:tcPr>
          <w:p w14:paraId="11394E60" w14:textId="77777777" w:rsidR="00AB5E3A" w:rsidRPr="00AB5E3A" w:rsidRDefault="00C8553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Баянбай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, Н.,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Ожикенов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, К.,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Ожикен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, А.,</w:t>
            </w:r>
          </w:p>
          <w:p w14:paraId="5E8079D6" w14:textId="77777777" w:rsidR="00ED4439" w:rsidRPr="00AB5E3A" w:rsidRDefault="00C8553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Ахмедова, Д.</w:t>
            </w:r>
          </w:p>
        </w:tc>
      </w:tr>
      <w:tr w:rsidR="004D16A9" w:rsidRPr="00AB5E3A" w14:paraId="64598A49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5DB" w14:textId="77777777" w:rsidR="004D16A9" w:rsidRPr="00AB5E3A" w:rsidRDefault="004D16A9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3" w:type="dxa"/>
          </w:tcPr>
          <w:p w14:paraId="5B2C0DDB" w14:textId="77777777" w:rsidR="004D16A9" w:rsidRPr="0011526A" w:rsidRDefault="0071315F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Прогнозирования болезней сердца с применением методов машинного обучения</w:t>
            </w:r>
            <w:r w:rsidR="0011526A" w:rsidRPr="0011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41C7FAC" w14:textId="77777777" w:rsidR="004D16A9" w:rsidRPr="00AB5E3A" w:rsidRDefault="004F574A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145ABFA8" w14:textId="77777777" w:rsidR="004D16A9" w:rsidRPr="00AB5E3A" w:rsidRDefault="004F574A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КазАТК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, (2022). 123(4), 191–199. </w:t>
            </w:r>
            <w:hyperlink r:id="rId18" w:history="1">
              <w:r w:rsidR="00AB5E3A" w:rsidRPr="00200AE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https://doi.org/10.52167/1609-1817-2022-123-4-191-199</w:t>
              </w:r>
            </w:hyperlink>
            <w:r w:rsid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8773F28" w14:textId="77777777" w:rsidR="004D16A9" w:rsidRPr="00AB5E3A" w:rsidRDefault="00632AB1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</w:tcPr>
          <w:p w14:paraId="11BEEB67" w14:textId="77777777" w:rsidR="004D16A9" w:rsidRPr="00AB5E3A" w:rsidRDefault="001B5C07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Алимбаева, Ж.,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Ожикенов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, К.,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Еркебай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, А.,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Ожикенова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</w:tc>
      </w:tr>
      <w:tr w:rsidR="004D16A9" w:rsidRPr="00AB5E3A" w14:paraId="18FF9179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161" w14:textId="77777777" w:rsidR="004D16A9" w:rsidRPr="00AB5E3A" w:rsidRDefault="004D16A9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3" w:type="dxa"/>
          </w:tcPr>
          <w:p w14:paraId="56AAEE6E" w14:textId="77777777" w:rsidR="004D16A9" w:rsidRPr="0011526A" w:rsidRDefault="009E1B0A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анализ колебаний и оценка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виброактивности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и пропеллера воздушного робота типа RW-UAS</w:t>
            </w:r>
            <w:r w:rsidR="0011526A" w:rsidRPr="0011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689C3C8" w14:textId="77777777" w:rsidR="004D16A9" w:rsidRPr="00AB5E3A" w:rsidRDefault="009E1B0A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1E28B6FC" w14:textId="77777777" w:rsidR="004D16A9" w:rsidRPr="00AB5E3A" w:rsidRDefault="009E1B0A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Национальной инженерной академии Республики Казахстан. 2022. № 4 (86) – 2022, </w:t>
            </w:r>
            <w:hyperlink r:id="rId19" w:history="1">
              <w:r w:rsidR="00AB5E3A" w:rsidRPr="00200AE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https://doi.org/10.47533/2020.1606-146X.204</w:t>
              </w:r>
            </w:hyperlink>
            <w:r w:rsid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14:paraId="1B00A79B" w14:textId="77777777" w:rsidR="004D16A9" w:rsidRPr="00AB5E3A" w:rsidRDefault="00E95E1B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</w:tcPr>
          <w:p w14:paraId="5B3282F3" w14:textId="77777777" w:rsidR="006D3119" w:rsidRDefault="00E95E1B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Б. Т.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Жумагулов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294E9C" w14:textId="77777777" w:rsidR="006D3119" w:rsidRDefault="00E95E1B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А. К.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Тулешов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32AB8C8" w14:textId="3BD69545" w:rsidR="004D16A9" w:rsidRPr="00AB5E3A" w:rsidRDefault="00E95E1B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Н. М. Токенов, И. Гриценко,</w:t>
            </w:r>
          </w:p>
        </w:tc>
      </w:tr>
      <w:tr w:rsidR="004D16A9" w:rsidRPr="00AB5E3A" w14:paraId="44CC2F48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702" w14:textId="77777777" w:rsidR="004D16A9" w:rsidRPr="00AB5E3A" w:rsidRDefault="004D16A9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3" w:type="dxa"/>
          </w:tcPr>
          <w:p w14:paraId="07541D1D" w14:textId="77777777" w:rsidR="004D16A9" w:rsidRPr="00AB5E3A" w:rsidRDefault="00491D3A" w:rsidP="00AB5E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study of electrocardiographic changes in type 2 diabetes mellitus patients</w:t>
            </w:r>
            <w:r w:rsidR="00115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0ED9CA7" w14:textId="77777777" w:rsidR="004D16A9" w:rsidRPr="00AB5E3A" w:rsidRDefault="00491D3A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769F9891" w14:textId="77777777" w:rsidR="004D16A9" w:rsidRPr="00AB5E3A" w:rsidRDefault="00491D3A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национальнои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инженернои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̆ академии республики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. 2023. No 3 (89) </w:t>
            </w:r>
            <w:hyperlink r:id="rId20" w:history="1">
              <w:r w:rsidR="00AB5E3A" w:rsidRPr="00200AE5">
                <w:rPr>
                  <w:rStyle w:val="aa"/>
                  <w:rFonts w:ascii="Times New Roman" w:hAnsi="Times New Roman" w:cs="Times New Roman" w:hint="eastAsia"/>
                  <w:sz w:val="24"/>
                  <w:szCs w:val="24"/>
                </w:rPr>
                <w:t>https://doi.org/10.47533/2023.1606-146X.25</w:t>
              </w:r>
            </w:hyperlink>
            <w:r w:rsid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3ACF413" w14:textId="77777777" w:rsidR="004D16A9" w:rsidRPr="00AB5E3A" w:rsidRDefault="00DD235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14:paraId="7D1C716A" w14:textId="77777777" w:rsidR="00491D3A" w:rsidRPr="00AB5E3A" w:rsidRDefault="00491D3A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. S.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Orynbay</w:t>
            </w:r>
            <w:proofErr w:type="spellEnd"/>
          </w:p>
          <w:p w14:paraId="4737DAA8" w14:textId="77777777" w:rsidR="004D16A9" w:rsidRPr="00AB5E3A" w:rsidRDefault="004D16A9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EB" w:rsidRPr="006D3119" w14:paraId="2DFBE578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136" w14:textId="339EF5EA" w:rsidR="002577EB" w:rsidRPr="00AB5E3A" w:rsidRDefault="002577EB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3" w:type="dxa"/>
          </w:tcPr>
          <w:p w14:paraId="77653AF6" w14:textId="545415DF" w:rsidR="002577EB" w:rsidRPr="00684E64" w:rsidRDefault="002577EB" w:rsidP="00AB5E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machine learning algorithms for diagnosing diabetes</w:t>
            </w:r>
          </w:p>
        </w:tc>
        <w:tc>
          <w:tcPr>
            <w:tcW w:w="1559" w:type="dxa"/>
          </w:tcPr>
          <w:p w14:paraId="0193E36F" w14:textId="3D9CBC23" w:rsidR="002577EB" w:rsidRPr="00AB5E3A" w:rsidRDefault="0031340B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2188DABD" w14:textId="20555A32" w:rsidR="002577EB" w:rsidRPr="00EC598A" w:rsidRDefault="002577EB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B">
              <w:rPr>
                <w:rFonts w:ascii="Times New Roman" w:hAnsi="Times New Roman" w:cs="Times New Roman"/>
                <w:sz w:val="24"/>
                <w:szCs w:val="24"/>
              </w:rPr>
              <w:t xml:space="preserve">Вестник НИА РК. 2024. </w:t>
            </w: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EC598A">
              <w:rPr>
                <w:rFonts w:ascii="Times New Roman" w:hAnsi="Times New Roman" w:cs="Times New Roman"/>
                <w:sz w:val="24"/>
                <w:szCs w:val="24"/>
              </w:rPr>
              <w:t xml:space="preserve"> 3 (93), </w:t>
            </w:r>
            <w:hyperlink r:id="rId21" w:history="1">
              <w:r w:rsidRPr="0094596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C59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4596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EC59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596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EC59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/10.47533/2024.1606-146</w:t>
              </w:r>
              <w:r w:rsidRPr="0094596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EC59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.46</w:t>
              </w:r>
            </w:hyperlink>
            <w:r w:rsidR="006D3119">
              <w:rPr>
                <w:lang w:val="kk-KZ"/>
              </w:rPr>
              <w:t xml:space="preserve"> </w:t>
            </w:r>
            <w:r w:rsidRPr="00EC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A3C4E18" w14:textId="3888E837" w:rsidR="002577EB" w:rsidRPr="00E96BA3" w:rsidRDefault="00E96BA3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14:paraId="61C832B5" w14:textId="77777777" w:rsidR="006D3119" w:rsidRPr="00EC598A" w:rsidRDefault="002577EB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EC5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C5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Alimbayev</w:t>
            </w:r>
            <w:r w:rsidRPr="00EC5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A72FBF9" w14:textId="77777777" w:rsidR="006D3119" w:rsidRPr="00EC598A" w:rsidRDefault="002577EB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EC5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C5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Alimbayeva</w:t>
            </w:r>
            <w:r w:rsidRPr="00EC5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DB2ECCC" w14:textId="77777777" w:rsidR="006D3119" w:rsidRDefault="002577EB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Zh</w:t>
            </w:r>
            <w:proofErr w:type="spellEnd"/>
            <w:r w:rsidRPr="006D3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D3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Orynbay</w:t>
            </w:r>
            <w:proofErr w:type="spellEnd"/>
            <w:proofErr w:type="gramEnd"/>
            <w:r w:rsidRPr="006D3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6AAC850" w14:textId="77777777" w:rsidR="006D3119" w:rsidRDefault="002577EB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D3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3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Ozhikenov</w:t>
            </w:r>
            <w:r w:rsidRPr="006D3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68CAE00" w14:textId="2433149E" w:rsidR="002577EB" w:rsidRPr="006D3119" w:rsidRDefault="002577EB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D3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D3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Igembay</w:t>
            </w:r>
            <w:proofErr w:type="spellEnd"/>
          </w:p>
        </w:tc>
      </w:tr>
      <w:tr w:rsidR="00EC598A" w:rsidRPr="006A6063" w14:paraId="28742880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A0F6" w14:textId="76AE6C0D" w:rsidR="00EC598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823" w:type="dxa"/>
          </w:tcPr>
          <w:p w14:paraId="07B7D5DC" w14:textId="1F3157DC" w:rsidR="00EC598A" w:rsidRPr="00EC598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early warning system for hospitals using a wearable ECG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6C0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evice and machine learning</w:t>
            </w:r>
          </w:p>
        </w:tc>
        <w:tc>
          <w:tcPr>
            <w:tcW w:w="1559" w:type="dxa"/>
          </w:tcPr>
          <w:p w14:paraId="32942041" w14:textId="40EA5412" w:rsidR="00EC598A" w:rsidRPr="00AB5E3A" w:rsidRDefault="0031340B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77A63474" w14:textId="0571EFEF" w:rsidR="00EC598A" w:rsidRPr="006D3119" w:rsidRDefault="00EC598A" w:rsidP="00EC59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7E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2577EB">
              <w:rPr>
                <w:rFonts w:ascii="Times New Roman" w:hAnsi="Times New Roman" w:cs="Times New Roman"/>
                <w:sz w:val="24"/>
                <w:szCs w:val="24"/>
              </w:rPr>
              <w:t>КазАТК</w:t>
            </w:r>
            <w:proofErr w:type="spellEnd"/>
            <w:r w:rsidRPr="002577EB">
              <w:rPr>
                <w:rFonts w:ascii="Times New Roman" w:hAnsi="Times New Roman" w:cs="Times New Roman"/>
                <w:sz w:val="24"/>
                <w:szCs w:val="24"/>
              </w:rPr>
              <w:t xml:space="preserve">, 135(6), 383–392.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hyperlink r:id="rId22" w:history="1">
              <w:r w:rsidRPr="0094596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596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4596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94596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596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94596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/10.52167/1609-1817-2024-135-6-383-392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3E3733FC" w14:textId="238CBB60" w:rsidR="00EC598A" w:rsidRPr="002577EB" w:rsidRDefault="00EC598A" w:rsidP="00EC59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</w:tcPr>
          <w:p w14:paraId="66D22F79" w14:textId="75B988A4" w:rsidR="00EC598A" w:rsidRPr="002577EB" w:rsidRDefault="00EC598A" w:rsidP="00EC59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Alimbayeva, Z., Alimbayev, C., Akhmedova, D., Ozhikenov, K.</w:t>
            </w:r>
            <w:proofErr w:type="gramStart"/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Ualieva</w:t>
            </w:r>
            <w:proofErr w:type="spellEnd"/>
            <w:proofErr w:type="gramEnd"/>
            <w:r w:rsidRPr="0025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Z.</w:t>
            </w:r>
          </w:p>
        </w:tc>
      </w:tr>
      <w:tr w:rsidR="00EC598A" w:rsidRPr="00AB5E3A" w14:paraId="4655E4F5" w14:textId="77777777" w:rsidTr="00857D3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53C" w14:textId="77777777" w:rsidR="00EC598A" w:rsidRPr="00AB5E3A" w:rsidRDefault="00EC598A" w:rsidP="00EC59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Патенты</w:t>
            </w:r>
          </w:p>
        </w:tc>
      </w:tr>
      <w:tr w:rsidR="00EC598A" w:rsidRPr="006D3119" w14:paraId="021DCA85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600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687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Способ и система оптимизации лечебно-диагностической медицинской помощи, Патент на изобретения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B6F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242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Евразийский патент на изобретение № 042718, 2023.03.17</w:t>
            </w:r>
          </w:p>
          <w:p w14:paraId="22E7328B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A8D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709" w14:textId="77777777" w:rsidR="00EC598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Ожикенов К.А., Бейсембетов И.К., Бодин О.Н., </w:t>
            </w:r>
          </w:p>
          <w:p w14:paraId="598944B5" w14:textId="70D399E0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Сафронов М.И., Ожикенова А.К., Махонин В.Е., Зикирбай К.Е.</w:t>
            </w:r>
          </w:p>
        </w:tc>
      </w:tr>
      <w:tr w:rsidR="00EC598A" w:rsidRPr="006A6063" w14:paraId="008316D3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FF8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B04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Кардиоанализатор, </w:t>
            </w: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изобретения</w:t>
            </w:r>
          </w:p>
          <w:p w14:paraId="3DB964D7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486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90C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Евразийский патент на изобретение № 042078, 2023.01.11</w:t>
            </w:r>
          </w:p>
          <w:p w14:paraId="578A65F5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579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B42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Ожикенов К.А., Омарбеков Б.О., Туякбаев А.А., Ожикенова А.К., Зикирбай К.Е., Баянбай Н.А., Егембай Е.А., Сейткасымов Т.С., Бекбай А.Т.</w:t>
            </w:r>
          </w:p>
        </w:tc>
      </w:tr>
      <w:tr w:rsidR="00EC598A" w:rsidRPr="006A6063" w14:paraId="3D50B729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9F2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2B9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азота, Патент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EED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B05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Патент РК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полезную модель № 8560 от 09.02.2024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F41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6D9" w14:textId="77777777" w:rsidR="00EC598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Ожикенов К.А.,  Туякбаев А.А., Ожикенова А.А., Бектилевов А.Ю., Баянбай Н.А., Базарбай Л., </w:t>
            </w:r>
          </w:p>
          <w:p w14:paraId="46BF8B53" w14:textId="54F1A408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Туякбаев Д.А., Игембай Е.А., Шылмырза У.Ж.</w:t>
            </w:r>
          </w:p>
        </w:tc>
      </w:tr>
      <w:tr w:rsidR="00EC598A" w:rsidRPr="00AB5E3A" w14:paraId="52CF465A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8B9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7054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Уровнемер</w:t>
            </w: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, Патент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84E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E3E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Патент РК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полезную модель № 8095 от 23.02.2024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5C6C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44A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Ожикенов К.А.,</w:t>
            </w:r>
          </w:p>
          <w:p w14:paraId="3404488B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Туякбаев А.А.,</w:t>
            </w:r>
          </w:p>
          <w:p w14:paraId="235FD849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Н.А.,</w:t>
            </w:r>
          </w:p>
          <w:p w14:paraId="2EF92F8E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Л.,</w:t>
            </w:r>
          </w:p>
          <w:p w14:paraId="28A2158E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Туякбаев Д.А.,</w:t>
            </w:r>
          </w:p>
          <w:p w14:paraId="6D21C08D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Игембай Е.А.,</w:t>
            </w:r>
          </w:p>
          <w:p w14:paraId="42E4C481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Шылмырза У.Ж.,</w:t>
            </w:r>
          </w:p>
          <w:p w14:paraId="5D535643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Толеуханова М.М.,</w:t>
            </w:r>
          </w:p>
          <w:p w14:paraId="61213A87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Якупов А.А.</w:t>
            </w:r>
          </w:p>
        </w:tc>
      </w:tr>
      <w:tr w:rsidR="00EC598A" w:rsidRPr="00AB5E3A" w14:paraId="58132340" w14:textId="77777777" w:rsidTr="00857D3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774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A866" w14:textId="77777777" w:rsidR="00EC598A" w:rsidRPr="00AB5E3A" w:rsidRDefault="00EC598A" w:rsidP="00EC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Статьи, опубликованные в</w:t>
            </w:r>
            <w:r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других</w:t>
            </w: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научных журналах и изданиях</w:t>
            </w:r>
          </w:p>
        </w:tc>
      </w:tr>
      <w:tr w:rsidR="00EC598A" w:rsidRPr="00AB5E3A" w14:paraId="3BA14E67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20D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23" w:type="dxa"/>
          </w:tcPr>
          <w:p w14:paraId="2D591AD4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Портативный мобильный </w:t>
            </w: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кардиоанализатор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дистанционного мониторинга ЭКГ</w:t>
            </w:r>
          </w:p>
        </w:tc>
        <w:tc>
          <w:tcPr>
            <w:tcW w:w="1559" w:type="dxa"/>
          </w:tcPr>
          <w:p w14:paraId="4E670577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614986E3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«Научно-практический электронный журнал Аллея Науки» №5(44) 2020 Alley-science.ru, </w:t>
            </w:r>
          </w:p>
        </w:tc>
        <w:tc>
          <w:tcPr>
            <w:tcW w:w="992" w:type="dxa"/>
          </w:tcPr>
          <w:p w14:paraId="5CC89871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90F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Махонин В.Е.,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Ожикенов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К.А., Бодин О.Н.,</w:t>
            </w:r>
          </w:p>
        </w:tc>
      </w:tr>
      <w:tr w:rsidR="00EC598A" w:rsidRPr="00AB5E3A" w14:paraId="604A8BDA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9F9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23" w:type="dxa"/>
          </w:tcPr>
          <w:p w14:paraId="430A8628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интеллектуального учета и управления коммунальными ресурсами на основе технологии LORAWAN</w:t>
            </w:r>
          </w:p>
        </w:tc>
        <w:tc>
          <w:tcPr>
            <w:tcW w:w="1559" w:type="dxa"/>
          </w:tcPr>
          <w:p w14:paraId="05C97810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1D0FB4E3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Измерение. Мониторинг. Управление. Контроль. 2022. №3 (41).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06.09.2024).</w:t>
            </w:r>
          </w:p>
        </w:tc>
        <w:tc>
          <w:tcPr>
            <w:tcW w:w="992" w:type="dxa"/>
          </w:tcPr>
          <w:p w14:paraId="7E9B2F58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CBB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Зикирбай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.Е., Алимбаева Ж.Н., </w:t>
            </w: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Молдаш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Б.Т., </w:t>
            </w: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Мусилимов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Д.Б.</w:t>
            </w:r>
          </w:p>
        </w:tc>
      </w:tr>
      <w:tr w:rsidR="00EC598A" w:rsidRPr="00AB5E3A" w14:paraId="6A43074B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3B2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823" w:type="dxa"/>
          </w:tcPr>
          <w:p w14:paraId="16D463EA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Облачная обработка кардиологической информации </w:t>
            </w:r>
          </w:p>
        </w:tc>
        <w:tc>
          <w:tcPr>
            <w:tcW w:w="1559" w:type="dxa"/>
          </w:tcPr>
          <w:p w14:paraId="6D09D016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2C80D228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кардиологический журнал. 2019. №4S2.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06.09.2024).</w:t>
            </w:r>
          </w:p>
        </w:tc>
        <w:tc>
          <w:tcPr>
            <w:tcW w:w="992" w:type="dxa"/>
          </w:tcPr>
          <w:p w14:paraId="650B0D3D" w14:textId="17C2098D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7CC" w14:textId="77777777" w:rsidR="00EC598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Крамм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М.Н., </w:t>
            </w:r>
          </w:p>
          <w:p w14:paraId="69696060" w14:textId="77777777" w:rsidR="00EC598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Бодин О.Н., </w:t>
            </w:r>
          </w:p>
          <w:p w14:paraId="7407CCA7" w14:textId="141E4C7F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Полосин В.Г., Сергеенков А.С.</w:t>
            </w:r>
          </w:p>
        </w:tc>
      </w:tr>
      <w:tr w:rsidR="00EC598A" w:rsidRPr="00AB5E3A" w14:paraId="3F1B413B" w14:textId="77777777" w:rsidTr="00D2082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65A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3912" w14:textId="77777777" w:rsidR="00EC598A" w:rsidRPr="00AB5E3A" w:rsidRDefault="00EC598A" w:rsidP="00EC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научно-практические конференции</w:t>
            </w:r>
          </w:p>
        </w:tc>
      </w:tr>
      <w:tr w:rsidR="00EC598A" w:rsidRPr="00AB5E3A" w14:paraId="56724016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82C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23" w:type="dxa"/>
          </w:tcPr>
          <w:p w14:paraId="5151AB40" w14:textId="77777777" w:rsidR="00EC598A" w:rsidRPr="00AB5E3A" w:rsidRDefault="00EC598A" w:rsidP="00EC59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"Development of the structure of a multicomponent filter based on the principle of adaptive aggregation of filters</w:t>
            </w:r>
          </w:p>
        </w:tc>
        <w:tc>
          <w:tcPr>
            <w:tcW w:w="1559" w:type="dxa"/>
          </w:tcPr>
          <w:p w14:paraId="4523AA17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04410728" w14:textId="77777777" w:rsidR="00EC598A" w:rsidRPr="00AB5E3A" w:rsidRDefault="00EC598A" w:rsidP="00EC59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2018 IEEE 12th International Conference on Application of Information and Communication Technologies (AICT)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Almaty, Kazakhstan, 2018, pp. 1-4,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10.1109/ICAICT.2018.8747119.</w:t>
            </w:r>
          </w:p>
        </w:tc>
        <w:tc>
          <w:tcPr>
            <w:tcW w:w="992" w:type="dxa"/>
          </w:tcPr>
          <w:p w14:paraId="4DBC31FE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A69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 N. Bodin, </w:t>
            </w:r>
          </w:p>
          <w:p w14:paraId="348AA55A" w14:textId="77777777" w:rsidR="00EC598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 A. Ozhikenov, </w:t>
            </w:r>
          </w:p>
          <w:p w14:paraId="13BA1F85" w14:textId="0AA34494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E.B. Mukazhanov </w:t>
            </w:r>
          </w:p>
          <w:p w14:paraId="6657EED5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Z. </w:t>
            </w:r>
            <w:proofErr w:type="spellStart"/>
            <w:proofErr w:type="gramStart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N.Alimbayeva</w:t>
            </w:r>
            <w:proofErr w:type="spellEnd"/>
            <w:proofErr w:type="gramEnd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EC598A" w:rsidRPr="00AB5E3A" w14:paraId="7B1CB00C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C9B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23" w:type="dxa"/>
          </w:tcPr>
          <w:p w14:paraId="51E646BC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"System of Non-Invasive </w:t>
            </w: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Electrocardiac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Diagnostics," </w:t>
            </w:r>
          </w:p>
        </w:tc>
        <w:tc>
          <w:tcPr>
            <w:tcW w:w="1559" w:type="dxa"/>
          </w:tcPr>
          <w:p w14:paraId="0A348107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1B469E25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2019 20th International Conference of Young Specialists on Micro/Nanotechnologies and Electron Devices (EDM)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Erlagol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Russia, 2019, pp. 622-625, </w:t>
            </w: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10.1109/EDM.2019.8823170.</w:t>
            </w:r>
          </w:p>
        </w:tc>
        <w:tc>
          <w:tcPr>
            <w:tcW w:w="992" w:type="dxa"/>
          </w:tcPr>
          <w:p w14:paraId="7F2DB88B" w14:textId="1AED7971" w:rsidR="00EC598A" w:rsidRPr="00F7119B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84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F0D" w14:textId="77777777" w:rsidR="00EC598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K. A.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Ozhikenov, </w:t>
            </w:r>
          </w:p>
          <w:p w14:paraId="180DBB2A" w14:textId="45F64164" w:rsidR="00EC598A" w:rsidRPr="00AB5E3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O. N. Bodin, </w:t>
            </w:r>
          </w:p>
          <w:p w14:paraId="61D1E7BD" w14:textId="77777777" w:rsidR="00EC598A" w:rsidRPr="00AB5E3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M. N. Kramm, </w:t>
            </w:r>
          </w:p>
          <w:p w14:paraId="4CB42150" w14:textId="77777777" w:rsidR="00EC598A" w:rsidRPr="00AB5E3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F. K. </w:t>
            </w: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Rakhmatullov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356EEA3B" w14:textId="77777777" w:rsidR="00EC598A" w:rsidRPr="00AB5E3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Y. B. Mukazhanov</w:t>
            </w:r>
          </w:p>
        </w:tc>
      </w:tr>
      <w:tr w:rsidR="00EC598A" w:rsidRPr="00AB5E3A" w14:paraId="5939C256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BAA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23" w:type="dxa"/>
          </w:tcPr>
          <w:p w14:paraId="491E339C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"Using The Machine Learning Method in Portable ECG Monitoring System to Identify Diagnostically Complex Heart Diseases," </w:t>
            </w:r>
          </w:p>
        </w:tc>
        <w:tc>
          <w:tcPr>
            <w:tcW w:w="1559" w:type="dxa"/>
          </w:tcPr>
          <w:p w14:paraId="26AED31F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1BE611DF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2023 IEEE 24th International Conference of Young Professionals in Electron Devices and Materials (EDM)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Novosibirsk, Russian Federation, 2023, pp. 1270-1275, </w:t>
            </w: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10.1109/EDM58354.2023.10225021</w:t>
            </w:r>
          </w:p>
        </w:tc>
        <w:tc>
          <w:tcPr>
            <w:tcW w:w="992" w:type="dxa"/>
          </w:tcPr>
          <w:p w14:paraId="64486809" w14:textId="15B6C208" w:rsidR="00EC598A" w:rsidRDefault="00EC598A" w:rsidP="00EC598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ACF" w14:textId="77777777" w:rsidR="00EC598A" w:rsidRPr="00AB5E3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A. K. </w:t>
            </w: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Yerkebay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14:paraId="6F58F8A6" w14:textId="77777777" w:rsidR="00EC598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Z. N. Alimbayeva, </w:t>
            </w:r>
          </w:p>
          <w:p w14:paraId="36415C96" w14:textId="77777777" w:rsidR="00EC598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A. K. Ozhikenova, </w:t>
            </w:r>
          </w:p>
          <w:p w14:paraId="5461B35C" w14:textId="4347D84A" w:rsidR="00EC598A" w:rsidRPr="00AB5E3A" w:rsidRDefault="00EC598A" w:rsidP="00EC59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N. A. Bayanbay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</w:p>
          <w:p w14:paraId="432ABA4C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K. A. Ozhikenov</w:t>
            </w:r>
          </w:p>
        </w:tc>
      </w:tr>
      <w:tr w:rsidR="00EC598A" w:rsidRPr="00AB5E3A" w14:paraId="330E421E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715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23" w:type="dxa"/>
          </w:tcPr>
          <w:p w14:paraId="360AF24D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роботизация технологических процессов уранового производства (на примере филиала «</w:t>
            </w:r>
            <w:proofErr w:type="spellStart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ирколь</w:t>
            </w:r>
            <w:proofErr w:type="spellEnd"/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ТОО «СЕМИЗБАЙ-U»</w:t>
            </w:r>
          </w:p>
        </w:tc>
        <w:tc>
          <w:tcPr>
            <w:tcW w:w="1559" w:type="dxa"/>
          </w:tcPr>
          <w:p w14:paraId="5CFE4D5C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22EAB703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2022/11, ХI Международная научно-практическая конференция, Актуальные проблемы урановой промышленности, Том 2, Номер 10, Страницы </w:t>
            </w:r>
          </w:p>
          <w:p w14:paraId="217BB9D8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290-295, </w:t>
            </w:r>
          </w:p>
          <w:p w14:paraId="22955F73" w14:textId="77777777" w:rsidR="00EC598A" w:rsidRPr="00AB5E3A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7B794C" w14:textId="3965C5DB" w:rsidR="00EC598A" w:rsidRDefault="00EC598A" w:rsidP="00EC598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D21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Тулешов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14:paraId="2A7520A2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Алтынбек А.Д.,</w:t>
            </w:r>
          </w:p>
          <w:p w14:paraId="6A71B1ED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Ибраев С.М., </w:t>
            </w:r>
          </w:p>
          <w:p w14:paraId="26C3D174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Сейдахмет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А.Ж., </w:t>
            </w:r>
          </w:p>
          <w:p w14:paraId="41470863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Джамалов Н.К., </w:t>
            </w:r>
          </w:p>
          <w:p w14:paraId="38941A83" w14:textId="2FF858D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Ешмухаметов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А.Н., </w:t>
            </w:r>
          </w:p>
          <w:p w14:paraId="24C9D84D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Абдураимов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</w:p>
          <w:p w14:paraId="6E7BCB1A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Камал А.Н., </w:t>
            </w:r>
          </w:p>
          <w:p w14:paraId="1E2B8914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Калиев М.Ж., </w:t>
            </w:r>
          </w:p>
          <w:p w14:paraId="073675A6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Канапия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</w:p>
          <w:p w14:paraId="4F4C0951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Аманов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Б.О., Т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өлебаев Н.С.</w:t>
            </w:r>
          </w:p>
        </w:tc>
      </w:tr>
      <w:tr w:rsidR="00EC598A" w:rsidRPr="00AB5E3A" w14:paraId="5B21F47B" w14:textId="77777777" w:rsidTr="00857D3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CA2" w14:textId="77777777" w:rsidR="00EC598A" w:rsidRPr="00AB5E3A" w:rsidRDefault="00EC598A" w:rsidP="00EC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Монографии, учебные пособия</w:t>
            </w:r>
          </w:p>
        </w:tc>
      </w:tr>
      <w:tr w:rsidR="00EC598A" w:rsidRPr="00AB5E3A" w14:paraId="7C5C52B6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686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823" w:type="dxa"/>
          </w:tcPr>
          <w:p w14:paraId="48E0157A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Инвазивті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кардиодиагностикалық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жүйе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  <w:tc>
          <w:tcPr>
            <w:tcW w:w="1559" w:type="dxa"/>
          </w:tcPr>
          <w:p w14:paraId="57A4B825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 и электронный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14:paraId="65394093" w14:textId="558A96AA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Алматы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ТОО</w:t>
            </w:r>
            <w:r w:rsidRPr="0037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Lantar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Trade», 2023. – 257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606F3F23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2524" w:type="dxa"/>
          </w:tcPr>
          <w:p w14:paraId="26D60599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Ожикенов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К,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А, Алимбаева Ж.Н., </w:t>
            </w:r>
          </w:p>
          <w:p w14:paraId="7BA176ED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Ожикенова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</w:tbl>
    <w:p w14:paraId="7CDE109E" w14:textId="77777777" w:rsidR="00552D28" w:rsidRPr="00AB5E3A" w:rsidRDefault="00552D28" w:rsidP="00377B0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52D28" w:rsidRPr="00AB5E3A" w:rsidSect="00EA5E99">
      <w:headerReference w:type="default" r:id="rId23"/>
      <w:footerReference w:type="default" r:id="rId24"/>
      <w:pgSz w:w="16838" w:h="11906" w:orient="landscape"/>
      <w:pgMar w:top="1134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A71CB" w14:textId="77777777" w:rsidR="00521F97" w:rsidRDefault="00521F97" w:rsidP="0045338B">
      <w:pPr>
        <w:spacing w:after="0" w:line="240" w:lineRule="auto"/>
      </w:pPr>
      <w:r>
        <w:separator/>
      </w:r>
    </w:p>
  </w:endnote>
  <w:endnote w:type="continuationSeparator" w:id="0">
    <w:p w14:paraId="463A4AFC" w14:textId="77777777" w:rsidR="00521F97" w:rsidRDefault="00521F97" w:rsidP="004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597A" w14:textId="77777777" w:rsidR="00041C8E" w:rsidRDefault="00041C8E" w:rsidP="0045338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40EF7553" w14:textId="02116786" w:rsidR="00780BCB" w:rsidRDefault="00780BCB" w:rsidP="00780BCB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«___» _____________ 20</w:t>
    </w:r>
    <w:r>
      <w:rPr>
        <w:rFonts w:ascii="Times New Roman" w:hAnsi="Times New Roman" w:cs="Times New Roman"/>
        <w:sz w:val="24"/>
        <w:szCs w:val="24"/>
        <w:lang w:val="kk-KZ"/>
      </w:rPr>
      <w:t>2</w:t>
    </w:r>
    <w:r w:rsidR="006D3119">
      <w:rPr>
        <w:rFonts w:ascii="Times New Roman" w:hAnsi="Times New Roman" w:cs="Times New Roman"/>
        <w:sz w:val="24"/>
        <w:szCs w:val="24"/>
        <w:lang w:val="kk-KZ"/>
      </w:rPr>
      <w:t xml:space="preserve">5 </w:t>
    </w:r>
    <w:r>
      <w:rPr>
        <w:rFonts w:ascii="Times New Roman" w:hAnsi="Times New Roman" w:cs="Times New Roman"/>
        <w:sz w:val="24"/>
        <w:szCs w:val="24"/>
      </w:rPr>
      <w:t>г.</w:t>
    </w:r>
  </w:p>
  <w:p w14:paraId="2A777644" w14:textId="77777777" w:rsidR="009E7C25" w:rsidRDefault="009E7C25" w:rsidP="00780BCB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</w:p>
  <w:p w14:paraId="3D74C4C6" w14:textId="77777777" w:rsidR="00780BCB" w:rsidRPr="00174811" w:rsidRDefault="00780BCB" w:rsidP="00780BCB">
    <w:pPr>
      <w:spacing w:after="0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Соискатель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</w:t>
    </w:r>
    <w:r>
      <w:rPr>
        <w:rFonts w:ascii="Times New Roman" w:hAnsi="Times New Roman" w:cs="Times New Roman"/>
        <w:sz w:val="24"/>
        <w:szCs w:val="24"/>
      </w:rPr>
      <w:tab/>
      <w:t xml:space="preserve">            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95540E">
      <w:rPr>
        <w:rFonts w:ascii="Times New Roman" w:hAnsi="Times New Roman" w:cs="Times New Roman"/>
        <w:sz w:val="24"/>
        <w:szCs w:val="24"/>
      </w:rPr>
      <w:t xml:space="preserve">           </w:t>
    </w:r>
    <w:r w:rsidR="0095540E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="00174811" w:rsidRPr="0095540E">
      <w:rPr>
        <w:rFonts w:ascii="Times New Roman" w:hAnsi="Times New Roman" w:cs="Times New Roman"/>
        <w:sz w:val="24"/>
        <w:szCs w:val="24"/>
      </w:rPr>
      <w:t>Ч.А.</w:t>
    </w:r>
    <w:r w:rsidR="0095540E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="00174811" w:rsidRPr="0095540E">
      <w:rPr>
        <w:rFonts w:ascii="Times New Roman" w:hAnsi="Times New Roman" w:cs="Times New Roman"/>
        <w:sz w:val="24"/>
        <w:szCs w:val="24"/>
      </w:rPr>
      <w:t>Алимбаев</w:t>
    </w:r>
  </w:p>
  <w:p w14:paraId="43ADAEAE" w14:textId="77777777" w:rsidR="00780BCB" w:rsidRDefault="00780BCB" w:rsidP="00780BC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0B140DAD" w14:textId="77777777" w:rsidR="002741D0" w:rsidRDefault="002741D0" w:rsidP="00780BC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050D98DE" w14:textId="57650C5C" w:rsidR="00780BCB" w:rsidRDefault="00780BCB" w:rsidP="00780BCB">
    <w:pPr>
      <w:spacing w:after="0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Главный ученый секретарь                                                 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</w:rPr>
      <w:t>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2741D0">
      <w:rPr>
        <w:rFonts w:ascii="Times New Roman" w:hAnsi="Times New Roman" w:cs="Times New Roman"/>
        <w:sz w:val="24"/>
        <w:szCs w:val="24"/>
        <w:lang w:val="kk-KZ"/>
      </w:rPr>
      <w:t>А</w:t>
    </w:r>
    <w:r>
      <w:rPr>
        <w:rFonts w:ascii="Times New Roman" w:hAnsi="Times New Roman" w:cs="Times New Roman"/>
        <w:sz w:val="24"/>
        <w:szCs w:val="24"/>
        <w:lang w:val="kk-KZ"/>
      </w:rPr>
      <w:t>.</w:t>
    </w:r>
    <w:r w:rsidR="002741D0">
      <w:rPr>
        <w:rFonts w:ascii="Times New Roman" w:hAnsi="Times New Roman" w:cs="Times New Roman"/>
        <w:sz w:val="24"/>
        <w:szCs w:val="24"/>
        <w:lang w:val="kk-KZ"/>
      </w:rPr>
      <w:t>Т</w:t>
    </w:r>
    <w:r>
      <w:rPr>
        <w:rFonts w:ascii="Times New Roman" w:hAnsi="Times New Roman" w:cs="Times New Roman"/>
        <w:sz w:val="24"/>
        <w:szCs w:val="24"/>
        <w:lang w:val="kk-KZ"/>
      </w:rPr>
      <w:t>.</w:t>
    </w:r>
    <w:r w:rsidR="00E74178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="002741D0">
      <w:rPr>
        <w:rFonts w:ascii="Times New Roman" w:hAnsi="Times New Roman" w:cs="Times New Roman"/>
        <w:sz w:val="24"/>
        <w:szCs w:val="24"/>
        <w:lang w:val="kk-KZ"/>
      </w:rPr>
      <w:t>Исова</w:t>
    </w:r>
  </w:p>
  <w:p w14:paraId="75AE37FD" w14:textId="77777777" w:rsidR="00041C8E" w:rsidRDefault="00041C8E" w:rsidP="00780BCB">
    <w:pPr>
      <w:spacing w:after="0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7767" w14:textId="77777777" w:rsidR="00521F97" w:rsidRDefault="00521F97" w:rsidP="0045338B">
      <w:pPr>
        <w:spacing w:after="0" w:line="240" w:lineRule="auto"/>
      </w:pPr>
      <w:r>
        <w:separator/>
      </w:r>
    </w:p>
  </w:footnote>
  <w:footnote w:type="continuationSeparator" w:id="0">
    <w:p w14:paraId="215A864E" w14:textId="77777777" w:rsidR="00521F97" w:rsidRDefault="00521F97" w:rsidP="004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95B1" w14:textId="77777777" w:rsidR="00780BCB" w:rsidRPr="0034503F" w:rsidRDefault="00780BCB" w:rsidP="00780BCB">
    <w:pPr>
      <w:pStyle w:val="Style1"/>
      <w:widowControl/>
      <w:spacing w:line="240" w:lineRule="auto"/>
      <w:rPr>
        <w:rStyle w:val="FontStyle69"/>
        <w:b/>
        <w:sz w:val="20"/>
      </w:rPr>
    </w:pPr>
    <w:r w:rsidRPr="0034503F">
      <w:rPr>
        <w:rStyle w:val="FontStyle69"/>
        <w:b/>
        <w:sz w:val="20"/>
      </w:rPr>
      <w:t xml:space="preserve">МИНИСТЕРСТВО НАУКИ </w:t>
    </w:r>
    <w:r>
      <w:rPr>
        <w:rStyle w:val="FontStyle69"/>
        <w:b/>
        <w:sz w:val="20"/>
      </w:rPr>
      <w:t xml:space="preserve">И ВЫСШЕГО </w:t>
    </w:r>
    <w:r w:rsidRPr="0034503F">
      <w:rPr>
        <w:rStyle w:val="FontStyle69"/>
        <w:b/>
        <w:sz w:val="20"/>
      </w:rPr>
      <w:t>ОБРАЗОВАНИЯ</w:t>
    </w:r>
    <w:r>
      <w:rPr>
        <w:rStyle w:val="FontStyle69"/>
        <w:b/>
        <w:sz w:val="20"/>
      </w:rPr>
      <w:t xml:space="preserve"> </w:t>
    </w:r>
    <w:r w:rsidRPr="0034503F">
      <w:rPr>
        <w:rStyle w:val="FontStyle69"/>
        <w:b/>
        <w:sz w:val="20"/>
      </w:rPr>
      <w:t>РЕСПУБЛИКИ КАЗА</w:t>
    </w:r>
    <w:r>
      <w:rPr>
        <w:rStyle w:val="FontStyle69"/>
        <w:b/>
        <w:sz w:val="20"/>
      </w:rPr>
      <w:t>Х</w:t>
    </w:r>
    <w:r w:rsidRPr="0034503F">
      <w:rPr>
        <w:rStyle w:val="FontStyle69"/>
        <w:b/>
        <w:sz w:val="20"/>
      </w:rPr>
      <w:t>СТАН</w:t>
    </w:r>
  </w:p>
  <w:p w14:paraId="01AA75C1" w14:textId="0FCA7C22" w:rsidR="00780BCB" w:rsidRPr="00772B1C" w:rsidRDefault="009E7C25" w:rsidP="00780BCB">
    <w:pPr>
      <w:pStyle w:val="a4"/>
      <w:jc w:val="center"/>
      <w:rPr>
        <w:lang w:val="kk-KZ"/>
      </w:rPr>
    </w:pPr>
    <w:r w:rsidRPr="009E7C25">
      <w:rPr>
        <w:rStyle w:val="FontStyle69"/>
        <w:b/>
        <w:sz w:val="20"/>
        <w:szCs w:val="24"/>
        <w:lang w:val="kk-KZ"/>
      </w:rPr>
      <w:t>ИНСТИТУТ МЕХАНИКИ И МАШИНОВЕДЕНИЯ ИМЕНИ АКАДЕМИКА У.А. ДЖОЛДАСБЕКОВА</w:t>
    </w:r>
  </w:p>
  <w:p w14:paraId="03742769" w14:textId="77777777" w:rsidR="00041C8E" w:rsidRPr="00780BCB" w:rsidRDefault="00041C8E" w:rsidP="00780BCB">
    <w:pPr>
      <w:pStyle w:val="a4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5529"/>
    <w:multiLevelType w:val="multilevel"/>
    <w:tmpl w:val="BBF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E29ED"/>
    <w:multiLevelType w:val="multilevel"/>
    <w:tmpl w:val="2C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70653"/>
    <w:multiLevelType w:val="multilevel"/>
    <w:tmpl w:val="8F5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10DFD"/>
    <w:multiLevelType w:val="multilevel"/>
    <w:tmpl w:val="8FA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B389A"/>
    <w:multiLevelType w:val="multilevel"/>
    <w:tmpl w:val="38E6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66234"/>
    <w:multiLevelType w:val="multilevel"/>
    <w:tmpl w:val="53A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D7721"/>
    <w:multiLevelType w:val="multilevel"/>
    <w:tmpl w:val="EA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57BBC"/>
    <w:multiLevelType w:val="multilevel"/>
    <w:tmpl w:val="750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704DF"/>
    <w:multiLevelType w:val="multilevel"/>
    <w:tmpl w:val="144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47345"/>
    <w:multiLevelType w:val="multilevel"/>
    <w:tmpl w:val="FFF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E23FC"/>
    <w:multiLevelType w:val="multilevel"/>
    <w:tmpl w:val="876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E1318"/>
    <w:multiLevelType w:val="multilevel"/>
    <w:tmpl w:val="66F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744E7"/>
    <w:multiLevelType w:val="multilevel"/>
    <w:tmpl w:val="466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67902"/>
    <w:multiLevelType w:val="multilevel"/>
    <w:tmpl w:val="154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573B03"/>
    <w:multiLevelType w:val="multilevel"/>
    <w:tmpl w:val="434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93017"/>
    <w:multiLevelType w:val="multilevel"/>
    <w:tmpl w:val="301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379932">
    <w:abstractNumId w:val="5"/>
  </w:num>
  <w:num w:numId="2" w16cid:durableId="1053701502">
    <w:abstractNumId w:val="9"/>
  </w:num>
  <w:num w:numId="3" w16cid:durableId="959337904">
    <w:abstractNumId w:val="3"/>
  </w:num>
  <w:num w:numId="4" w16cid:durableId="1516962836">
    <w:abstractNumId w:val="2"/>
  </w:num>
  <w:num w:numId="5" w16cid:durableId="250628446">
    <w:abstractNumId w:val="14"/>
  </w:num>
  <w:num w:numId="6" w16cid:durableId="535195211">
    <w:abstractNumId w:val="10"/>
  </w:num>
  <w:num w:numId="7" w16cid:durableId="679311682">
    <w:abstractNumId w:val="13"/>
  </w:num>
  <w:num w:numId="8" w16cid:durableId="993995737">
    <w:abstractNumId w:val="4"/>
  </w:num>
  <w:num w:numId="9" w16cid:durableId="1555315961">
    <w:abstractNumId w:val="8"/>
  </w:num>
  <w:num w:numId="10" w16cid:durableId="867789508">
    <w:abstractNumId w:val="7"/>
  </w:num>
  <w:num w:numId="11" w16cid:durableId="999384932">
    <w:abstractNumId w:val="1"/>
  </w:num>
  <w:num w:numId="12" w16cid:durableId="1268586996">
    <w:abstractNumId w:val="12"/>
  </w:num>
  <w:num w:numId="13" w16cid:durableId="1093211811">
    <w:abstractNumId w:val="6"/>
  </w:num>
  <w:num w:numId="14" w16cid:durableId="199365841">
    <w:abstractNumId w:val="15"/>
  </w:num>
  <w:num w:numId="15" w16cid:durableId="861166439">
    <w:abstractNumId w:val="11"/>
  </w:num>
  <w:num w:numId="16" w16cid:durableId="161186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7A"/>
    <w:rsid w:val="00013AC2"/>
    <w:rsid w:val="00027FB9"/>
    <w:rsid w:val="000311CE"/>
    <w:rsid w:val="0003560D"/>
    <w:rsid w:val="0003664A"/>
    <w:rsid w:val="00041C8E"/>
    <w:rsid w:val="00064828"/>
    <w:rsid w:val="0008277A"/>
    <w:rsid w:val="00090F1E"/>
    <w:rsid w:val="00094580"/>
    <w:rsid w:val="000B6B7C"/>
    <w:rsid w:val="000D3FE2"/>
    <w:rsid w:val="000E02BF"/>
    <w:rsid w:val="000F1551"/>
    <w:rsid w:val="0010527C"/>
    <w:rsid w:val="001135C1"/>
    <w:rsid w:val="0011526A"/>
    <w:rsid w:val="00116059"/>
    <w:rsid w:val="0012267E"/>
    <w:rsid w:val="00145E22"/>
    <w:rsid w:val="00156ED5"/>
    <w:rsid w:val="00163FB1"/>
    <w:rsid w:val="00164AD5"/>
    <w:rsid w:val="00165171"/>
    <w:rsid w:val="001713B2"/>
    <w:rsid w:val="00174811"/>
    <w:rsid w:val="001767A3"/>
    <w:rsid w:val="00181A04"/>
    <w:rsid w:val="0018663D"/>
    <w:rsid w:val="001A2341"/>
    <w:rsid w:val="001B44CC"/>
    <w:rsid w:val="001B5C07"/>
    <w:rsid w:val="001C3C16"/>
    <w:rsid w:val="001D44CA"/>
    <w:rsid w:val="001E1457"/>
    <w:rsid w:val="00203D91"/>
    <w:rsid w:val="0020756C"/>
    <w:rsid w:val="00227989"/>
    <w:rsid w:val="00227BA3"/>
    <w:rsid w:val="002414C2"/>
    <w:rsid w:val="002471C9"/>
    <w:rsid w:val="002577EB"/>
    <w:rsid w:val="00257C1C"/>
    <w:rsid w:val="00265A2A"/>
    <w:rsid w:val="00271F8B"/>
    <w:rsid w:val="002741D0"/>
    <w:rsid w:val="00275850"/>
    <w:rsid w:val="00287937"/>
    <w:rsid w:val="0029071E"/>
    <w:rsid w:val="002A675B"/>
    <w:rsid w:val="002B2E17"/>
    <w:rsid w:val="002C15F3"/>
    <w:rsid w:val="002C5227"/>
    <w:rsid w:val="002F047A"/>
    <w:rsid w:val="002F3CF8"/>
    <w:rsid w:val="002F3E7B"/>
    <w:rsid w:val="002F5F92"/>
    <w:rsid w:val="00304D04"/>
    <w:rsid w:val="0031340B"/>
    <w:rsid w:val="0032404E"/>
    <w:rsid w:val="00332AF5"/>
    <w:rsid w:val="00333A76"/>
    <w:rsid w:val="00333C40"/>
    <w:rsid w:val="003409E8"/>
    <w:rsid w:val="003462A5"/>
    <w:rsid w:val="00355D6E"/>
    <w:rsid w:val="00362A0D"/>
    <w:rsid w:val="00363243"/>
    <w:rsid w:val="003678E2"/>
    <w:rsid w:val="003730BE"/>
    <w:rsid w:val="00377B00"/>
    <w:rsid w:val="003A50F4"/>
    <w:rsid w:val="003B03DC"/>
    <w:rsid w:val="003C185E"/>
    <w:rsid w:val="003C22CE"/>
    <w:rsid w:val="003C2463"/>
    <w:rsid w:val="003C674D"/>
    <w:rsid w:val="003D31CD"/>
    <w:rsid w:val="003E1A71"/>
    <w:rsid w:val="003E51E3"/>
    <w:rsid w:val="003E79BB"/>
    <w:rsid w:val="003F68C3"/>
    <w:rsid w:val="004246ED"/>
    <w:rsid w:val="00427C7D"/>
    <w:rsid w:val="004347FD"/>
    <w:rsid w:val="00443823"/>
    <w:rsid w:val="0044395A"/>
    <w:rsid w:val="004450A6"/>
    <w:rsid w:val="0045338B"/>
    <w:rsid w:val="004555EA"/>
    <w:rsid w:val="00464D2B"/>
    <w:rsid w:val="00466873"/>
    <w:rsid w:val="0047680F"/>
    <w:rsid w:val="00491900"/>
    <w:rsid w:val="00491D3A"/>
    <w:rsid w:val="00494C24"/>
    <w:rsid w:val="004A7521"/>
    <w:rsid w:val="004C19E8"/>
    <w:rsid w:val="004C745D"/>
    <w:rsid w:val="004D16A9"/>
    <w:rsid w:val="004E5FF4"/>
    <w:rsid w:val="004E7382"/>
    <w:rsid w:val="004F0FFA"/>
    <w:rsid w:val="004F574A"/>
    <w:rsid w:val="005028F9"/>
    <w:rsid w:val="00505C4F"/>
    <w:rsid w:val="005119CB"/>
    <w:rsid w:val="00512A83"/>
    <w:rsid w:val="00521F97"/>
    <w:rsid w:val="00537828"/>
    <w:rsid w:val="00540B59"/>
    <w:rsid w:val="00542AEF"/>
    <w:rsid w:val="00545FDE"/>
    <w:rsid w:val="00552D28"/>
    <w:rsid w:val="005740B4"/>
    <w:rsid w:val="00585DAB"/>
    <w:rsid w:val="005868E8"/>
    <w:rsid w:val="00592A18"/>
    <w:rsid w:val="00596FAA"/>
    <w:rsid w:val="005B05D8"/>
    <w:rsid w:val="005B0ADB"/>
    <w:rsid w:val="005D37FB"/>
    <w:rsid w:val="005E0DEE"/>
    <w:rsid w:val="005F0287"/>
    <w:rsid w:val="005F123D"/>
    <w:rsid w:val="005F427A"/>
    <w:rsid w:val="00600A3E"/>
    <w:rsid w:val="0060290E"/>
    <w:rsid w:val="00614E69"/>
    <w:rsid w:val="00622296"/>
    <w:rsid w:val="006278A9"/>
    <w:rsid w:val="00632AB1"/>
    <w:rsid w:val="0064360A"/>
    <w:rsid w:val="00645618"/>
    <w:rsid w:val="006500FF"/>
    <w:rsid w:val="00655E9A"/>
    <w:rsid w:val="00662BC5"/>
    <w:rsid w:val="00683379"/>
    <w:rsid w:val="00684E64"/>
    <w:rsid w:val="006864DB"/>
    <w:rsid w:val="006A47A8"/>
    <w:rsid w:val="006A6063"/>
    <w:rsid w:val="006A74D3"/>
    <w:rsid w:val="006B1F7C"/>
    <w:rsid w:val="006B68AC"/>
    <w:rsid w:val="006C3734"/>
    <w:rsid w:val="006D3119"/>
    <w:rsid w:val="006F2464"/>
    <w:rsid w:val="006F26E3"/>
    <w:rsid w:val="006F29B6"/>
    <w:rsid w:val="0071006A"/>
    <w:rsid w:val="0071315F"/>
    <w:rsid w:val="00723546"/>
    <w:rsid w:val="00723549"/>
    <w:rsid w:val="0072742D"/>
    <w:rsid w:val="00732AF5"/>
    <w:rsid w:val="00733DAD"/>
    <w:rsid w:val="0074673B"/>
    <w:rsid w:val="00750E99"/>
    <w:rsid w:val="0075341B"/>
    <w:rsid w:val="007560DD"/>
    <w:rsid w:val="00767925"/>
    <w:rsid w:val="00780BCB"/>
    <w:rsid w:val="0078165A"/>
    <w:rsid w:val="0078622F"/>
    <w:rsid w:val="00794F5E"/>
    <w:rsid w:val="007A750E"/>
    <w:rsid w:val="007B43B8"/>
    <w:rsid w:val="007D7E32"/>
    <w:rsid w:val="007E051E"/>
    <w:rsid w:val="007F5CA9"/>
    <w:rsid w:val="00801D8E"/>
    <w:rsid w:val="00813CFA"/>
    <w:rsid w:val="00813F3E"/>
    <w:rsid w:val="008149CC"/>
    <w:rsid w:val="00816E52"/>
    <w:rsid w:val="00822A5C"/>
    <w:rsid w:val="0085585A"/>
    <w:rsid w:val="00857D3C"/>
    <w:rsid w:val="00861881"/>
    <w:rsid w:val="00863E22"/>
    <w:rsid w:val="00863EFA"/>
    <w:rsid w:val="00865205"/>
    <w:rsid w:val="00873776"/>
    <w:rsid w:val="008814FF"/>
    <w:rsid w:val="00887C86"/>
    <w:rsid w:val="0089440A"/>
    <w:rsid w:val="008E6B04"/>
    <w:rsid w:val="008F76D6"/>
    <w:rsid w:val="008F7955"/>
    <w:rsid w:val="00904C60"/>
    <w:rsid w:val="00913521"/>
    <w:rsid w:val="00932AB8"/>
    <w:rsid w:val="00933871"/>
    <w:rsid w:val="0095540E"/>
    <w:rsid w:val="00956258"/>
    <w:rsid w:val="00964FE9"/>
    <w:rsid w:val="00965462"/>
    <w:rsid w:val="00976B2C"/>
    <w:rsid w:val="009836B1"/>
    <w:rsid w:val="00986D36"/>
    <w:rsid w:val="00990FA6"/>
    <w:rsid w:val="00991206"/>
    <w:rsid w:val="009A4164"/>
    <w:rsid w:val="009A4A25"/>
    <w:rsid w:val="009B0D21"/>
    <w:rsid w:val="009C180C"/>
    <w:rsid w:val="009C4216"/>
    <w:rsid w:val="009C5C10"/>
    <w:rsid w:val="009D132D"/>
    <w:rsid w:val="009E1B0A"/>
    <w:rsid w:val="009E7C25"/>
    <w:rsid w:val="009F3A0C"/>
    <w:rsid w:val="009F5072"/>
    <w:rsid w:val="009F5B3C"/>
    <w:rsid w:val="009F7C35"/>
    <w:rsid w:val="00A03D84"/>
    <w:rsid w:val="00A10D44"/>
    <w:rsid w:val="00A133A1"/>
    <w:rsid w:val="00A138D4"/>
    <w:rsid w:val="00A22848"/>
    <w:rsid w:val="00A25E99"/>
    <w:rsid w:val="00A301F6"/>
    <w:rsid w:val="00A31963"/>
    <w:rsid w:val="00A326AA"/>
    <w:rsid w:val="00A32C5E"/>
    <w:rsid w:val="00A43CE0"/>
    <w:rsid w:val="00A5162F"/>
    <w:rsid w:val="00A51B40"/>
    <w:rsid w:val="00A52F13"/>
    <w:rsid w:val="00A53F34"/>
    <w:rsid w:val="00A56319"/>
    <w:rsid w:val="00A577B2"/>
    <w:rsid w:val="00A616FF"/>
    <w:rsid w:val="00A669B4"/>
    <w:rsid w:val="00A7186A"/>
    <w:rsid w:val="00A72182"/>
    <w:rsid w:val="00A73E16"/>
    <w:rsid w:val="00A7535E"/>
    <w:rsid w:val="00AB2125"/>
    <w:rsid w:val="00AB4ACD"/>
    <w:rsid w:val="00AB5E3A"/>
    <w:rsid w:val="00AE308D"/>
    <w:rsid w:val="00AE75DB"/>
    <w:rsid w:val="00AF4587"/>
    <w:rsid w:val="00AF69D8"/>
    <w:rsid w:val="00B00AE8"/>
    <w:rsid w:val="00B00E54"/>
    <w:rsid w:val="00B027E8"/>
    <w:rsid w:val="00B10306"/>
    <w:rsid w:val="00B1454E"/>
    <w:rsid w:val="00B14703"/>
    <w:rsid w:val="00B16CED"/>
    <w:rsid w:val="00B17E9D"/>
    <w:rsid w:val="00B32D85"/>
    <w:rsid w:val="00B37016"/>
    <w:rsid w:val="00B4285D"/>
    <w:rsid w:val="00B56E03"/>
    <w:rsid w:val="00B73DD6"/>
    <w:rsid w:val="00B914E8"/>
    <w:rsid w:val="00BA41B6"/>
    <w:rsid w:val="00BA70DB"/>
    <w:rsid w:val="00BE6987"/>
    <w:rsid w:val="00BF743A"/>
    <w:rsid w:val="00C05660"/>
    <w:rsid w:val="00C12E37"/>
    <w:rsid w:val="00C2119E"/>
    <w:rsid w:val="00C26B40"/>
    <w:rsid w:val="00C329B7"/>
    <w:rsid w:val="00C36968"/>
    <w:rsid w:val="00C42E48"/>
    <w:rsid w:val="00C43F98"/>
    <w:rsid w:val="00C444A1"/>
    <w:rsid w:val="00C46092"/>
    <w:rsid w:val="00C470FF"/>
    <w:rsid w:val="00C77F8B"/>
    <w:rsid w:val="00C83B1C"/>
    <w:rsid w:val="00C84A82"/>
    <w:rsid w:val="00C85530"/>
    <w:rsid w:val="00C91E64"/>
    <w:rsid w:val="00CE6F65"/>
    <w:rsid w:val="00CF4839"/>
    <w:rsid w:val="00CF4A29"/>
    <w:rsid w:val="00D03E35"/>
    <w:rsid w:val="00D04CA1"/>
    <w:rsid w:val="00D12304"/>
    <w:rsid w:val="00D35AE0"/>
    <w:rsid w:val="00D42C08"/>
    <w:rsid w:val="00D475CA"/>
    <w:rsid w:val="00D516B8"/>
    <w:rsid w:val="00D54EE2"/>
    <w:rsid w:val="00D62164"/>
    <w:rsid w:val="00D8690C"/>
    <w:rsid w:val="00D94F9E"/>
    <w:rsid w:val="00DA2CE5"/>
    <w:rsid w:val="00DA4E79"/>
    <w:rsid w:val="00DA5363"/>
    <w:rsid w:val="00DC6B2C"/>
    <w:rsid w:val="00DC7062"/>
    <w:rsid w:val="00DD2350"/>
    <w:rsid w:val="00DE57D5"/>
    <w:rsid w:val="00DE62F2"/>
    <w:rsid w:val="00DF1110"/>
    <w:rsid w:val="00E0426E"/>
    <w:rsid w:val="00E2058B"/>
    <w:rsid w:val="00E27C3B"/>
    <w:rsid w:val="00E41CD4"/>
    <w:rsid w:val="00E44AB4"/>
    <w:rsid w:val="00E51F50"/>
    <w:rsid w:val="00E67033"/>
    <w:rsid w:val="00E7169F"/>
    <w:rsid w:val="00E74178"/>
    <w:rsid w:val="00E802AD"/>
    <w:rsid w:val="00E82293"/>
    <w:rsid w:val="00E87C88"/>
    <w:rsid w:val="00E95E1B"/>
    <w:rsid w:val="00E96BA3"/>
    <w:rsid w:val="00EA3268"/>
    <w:rsid w:val="00EA5E99"/>
    <w:rsid w:val="00EB24B9"/>
    <w:rsid w:val="00EC28EC"/>
    <w:rsid w:val="00EC598A"/>
    <w:rsid w:val="00ED1684"/>
    <w:rsid w:val="00ED4089"/>
    <w:rsid w:val="00ED4439"/>
    <w:rsid w:val="00ED4A80"/>
    <w:rsid w:val="00EF0BE7"/>
    <w:rsid w:val="00EF4681"/>
    <w:rsid w:val="00EF6168"/>
    <w:rsid w:val="00F0577A"/>
    <w:rsid w:val="00F106EC"/>
    <w:rsid w:val="00F1393C"/>
    <w:rsid w:val="00F3238C"/>
    <w:rsid w:val="00F333B2"/>
    <w:rsid w:val="00F361F9"/>
    <w:rsid w:val="00F62C43"/>
    <w:rsid w:val="00F7119B"/>
    <w:rsid w:val="00F750D7"/>
    <w:rsid w:val="00F77F95"/>
    <w:rsid w:val="00F83EB9"/>
    <w:rsid w:val="00F869C4"/>
    <w:rsid w:val="00F86DB5"/>
    <w:rsid w:val="00FB1432"/>
    <w:rsid w:val="00FB4AC9"/>
    <w:rsid w:val="00FC247C"/>
    <w:rsid w:val="00FC7695"/>
    <w:rsid w:val="00FE0B03"/>
    <w:rsid w:val="00FE681B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53876"/>
  <w15:chartTrackingRefBased/>
  <w15:docId w15:val="{131CB472-EFDD-47B4-B225-17E2B5C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38B"/>
  </w:style>
  <w:style w:type="paragraph" w:styleId="a6">
    <w:name w:val="footer"/>
    <w:basedOn w:val="a"/>
    <w:link w:val="a7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38B"/>
  </w:style>
  <w:style w:type="paragraph" w:customStyle="1" w:styleId="Style1">
    <w:name w:val="Style1"/>
    <w:basedOn w:val="a"/>
    <w:uiPriority w:val="99"/>
    <w:rsid w:val="004533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5338B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D3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9C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">
    <w:name w:val="typography"/>
    <w:basedOn w:val="a0"/>
    <w:rsid w:val="00027FB9"/>
  </w:style>
  <w:style w:type="character" w:styleId="a9">
    <w:name w:val="Emphasis"/>
    <w:basedOn w:val="a0"/>
    <w:uiPriority w:val="20"/>
    <w:qFormat/>
    <w:rsid w:val="00027FB9"/>
    <w:rPr>
      <w:i/>
      <w:iCs/>
    </w:rPr>
  </w:style>
  <w:style w:type="paragraph" w:customStyle="1" w:styleId="frfield">
    <w:name w:val="fr_field"/>
    <w:basedOn w:val="a"/>
    <w:rsid w:val="00A0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04D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84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965462"/>
  </w:style>
  <w:style w:type="paragraph" w:customStyle="1" w:styleId="Default">
    <w:name w:val="Default"/>
    <w:rsid w:val="009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63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3EFA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0366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Unresolved Mention"/>
    <w:basedOn w:val="a0"/>
    <w:uiPriority w:val="99"/>
    <w:semiHidden/>
    <w:unhideWhenUsed/>
    <w:rsid w:val="00732AF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25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24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02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69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7925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6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5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4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4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94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63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52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11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390/s24134201" TargetMode="External"/><Relationship Id="rId18" Type="http://schemas.openxmlformats.org/officeDocument/2006/relationships/hyperlink" Target="https://doi.org/10.52167/1609-1817-2022-123-4-191-19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47533/2024.1606-146X.4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32604/cmc.2025.061508" TargetMode="External"/><Relationship Id="rId17" Type="http://schemas.openxmlformats.org/officeDocument/2006/relationships/hyperlink" Target="https://doi.org/10.52167/1609-1817-2022-123-4-209-21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103/S1052618822080210" TargetMode="External"/><Relationship Id="rId20" Type="http://schemas.openxmlformats.org/officeDocument/2006/relationships/hyperlink" Target="https://doi.org/10.47533/2023.1606-146X.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3-0160-1943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oi.org/10.15587/1729-4061.2020.197079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oi.org/10.47533/2020.1606-146X.20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5587/1729-4061.2022.258791" TargetMode="External"/><Relationship Id="rId22" Type="http://schemas.openxmlformats.org/officeDocument/2006/relationships/hyperlink" Target="https://doi.org/10.52167/1609-1817-2024-135-6-383-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ad2cf-18bf-40d4-9d48-e0822960b90b" xsi:nil="true"/>
    <lcf76f155ced4ddcb4097134ff3c332f xmlns="28c0cf4a-e9e6-4b39-8e49-2c010c1172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B12A2BECD045B3919971F3FBACA0" ma:contentTypeVersion="11" ma:contentTypeDescription="Create a new document." ma:contentTypeScope="" ma:versionID="b39399e072d1ee3ce23f0d621e459c9d">
  <xsd:schema xmlns:xsd="http://www.w3.org/2001/XMLSchema" xmlns:xs="http://www.w3.org/2001/XMLSchema" xmlns:p="http://schemas.microsoft.com/office/2006/metadata/properties" xmlns:ns2="28c0cf4a-e9e6-4b39-8e49-2c010c1172b0" xmlns:ns3="4d8ad2cf-18bf-40d4-9d48-e0822960b90b" targetNamespace="http://schemas.microsoft.com/office/2006/metadata/properties" ma:root="true" ma:fieldsID="390aff4dfac4a0bd18e6db12462f2197" ns2:_="" ns3:_="">
    <xsd:import namespace="28c0cf4a-e9e6-4b39-8e49-2c010c1172b0"/>
    <xsd:import namespace="4d8ad2cf-18bf-40d4-9d48-e0822960b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cf4a-e9e6-4b39-8e49-2c010c117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ad2cf-18bf-40d4-9d48-e0822960b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d1a043-f3fc-4fd1-b0ef-7b584b6b576d}" ma:internalName="TaxCatchAll" ma:showField="CatchAllData" ma:web="4d8ad2cf-18bf-40d4-9d48-e0822960b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FC3B9-F608-4DC6-B5D1-E364701D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7A8DB-607E-48EF-96E2-B448801EFCC6}">
  <ds:schemaRefs>
    <ds:schemaRef ds:uri="http://schemas.microsoft.com/office/2006/metadata/properties"/>
    <ds:schemaRef ds:uri="http://schemas.microsoft.com/office/infopath/2007/PartnerControls"/>
    <ds:schemaRef ds:uri="4d8ad2cf-18bf-40d4-9d48-e0822960b90b"/>
    <ds:schemaRef ds:uri="28c0cf4a-e9e6-4b39-8e49-2c010c1172b0"/>
  </ds:schemaRefs>
</ds:datastoreItem>
</file>

<file path=customXml/itemProps3.xml><?xml version="1.0" encoding="utf-8"?>
<ds:datastoreItem xmlns:ds="http://schemas.openxmlformats.org/officeDocument/2006/customXml" ds:itemID="{62DDE578-6A2F-43C9-A3AE-11DE062675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E79F1F-E59D-4614-A6FD-0F54201C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0cf4a-e9e6-4b39-8e49-2c010c1172b0"/>
    <ds:schemaRef ds:uri="4d8ad2cf-18bf-40d4-9d48-e0822960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Чингиз</cp:lastModifiedBy>
  <cp:revision>13</cp:revision>
  <cp:lastPrinted>2021-11-11T13:48:00Z</cp:lastPrinted>
  <dcterms:created xsi:type="dcterms:W3CDTF">2025-02-18T03:54:00Z</dcterms:created>
  <dcterms:modified xsi:type="dcterms:W3CDTF">2025-05-23T03:35:00Z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0x010100A36DB12A2BECD045B3919971F3FBACA0</vt:lpwstr>
  </property>
  <property fmtid="{D5CDD505-2E9C-101B-9397-08002B2CF9AE}" pid="3" name="MediaServiceImageTags">
    <vt:lpwstr/>
  </property>
</Properties>
</file>